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D88" w:rsidRDefault="00846D88" w:rsidP="00A07CCD">
      <w:pPr>
        <w:jc w:val="center"/>
        <w:rPr>
          <w:rFonts w:ascii="Times New Roman" w:eastAsiaTheme="minorEastAsia" w:hAnsi="Times New Roman" w:cs="Times New Roman"/>
          <w:shadow/>
          <w:color w:val="000000" w:themeColor="text1"/>
          <w:sz w:val="40"/>
          <w:szCs w:val="40"/>
          <w:lang w:eastAsia="fr-F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</w:pPr>
      <w:r>
        <w:rPr>
          <w:rFonts w:ascii="Times New Roman" w:eastAsiaTheme="minorEastAsia" w:hAnsi="Times New Roman" w:cs="Times New Roman"/>
          <w:shadow/>
          <w:noProof/>
          <w:color w:val="000000" w:themeColor="text1"/>
          <w:sz w:val="40"/>
          <w:szCs w:val="40"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137378</wp:posOffset>
            </wp:positionH>
            <wp:positionV relativeFrom="paragraph">
              <wp:posOffset>-218999</wp:posOffset>
            </wp:positionV>
            <wp:extent cx="1705970" cy="761342"/>
            <wp:effectExtent l="0" t="0" r="0" b="127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horizontal-CHU Poitiers_Couleur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970" cy="7613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B95" w:rsidRDefault="00746B95" w:rsidP="00A07CCD">
      <w:pPr>
        <w:jc w:val="center"/>
        <w:rPr>
          <w:rFonts w:ascii="AccordAlt-Bold" w:eastAsiaTheme="minorEastAsia" w:hAnsi="AccordAlt-Bold" w:cs="Times New Roman"/>
          <w:shadow/>
          <w:color w:val="000000" w:themeColor="text1"/>
          <w:sz w:val="40"/>
          <w:szCs w:val="40"/>
          <w:lang w:eastAsia="fr-F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</w:pPr>
    </w:p>
    <w:p w:rsidR="00DA611F" w:rsidRDefault="00A07CCD" w:rsidP="00A07CCD">
      <w:pPr>
        <w:jc w:val="center"/>
        <w:rPr>
          <w:rFonts w:ascii="AccordAlt-Bold" w:eastAsiaTheme="minorEastAsia" w:hAnsi="AccordAlt-Bold" w:cs="Times New Roman"/>
          <w:shadow/>
          <w:color w:val="000000" w:themeColor="text1"/>
          <w:sz w:val="40"/>
          <w:szCs w:val="40"/>
          <w:lang w:eastAsia="fr-F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</w:pPr>
      <w:r w:rsidRPr="00846D88">
        <w:rPr>
          <w:rFonts w:ascii="AccordAlt-Bold" w:eastAsiaTheme="minorEastAsia" w:hAnsi="AccordAlt-Bold" w:cs="Times New Roman"/>
          <w:shadow/>
          <w:color w:val="000000" w:themeColor="text1"/>
          <w:sz w:val="40"/>
          <w:szCs w:val="40"/>
          <w:lang w:eastAsia="fr-F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>Demande d</w:t>
      </w:r>
      <w:r w:rsidR="00DA611F">
        <w:rPr>
          <w:rFonts w:ascii="AccordAlt-Bold" w:eastAsiaTheme="minorEastAsia" w:hAnsi="AccordAlt-Bold" w:cs="Times New Roman"/>
          <w:shadow/>
          <w:color w:val="000000" w:themeColor="text1"/>
          <w:sz w:val="40"/>
          <w:szCs w:val="40"/>
          <w:lang w:eastAsia="fr-F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 xml:space="preserve">’accord pour </w:t>
      </w:r>
      <w:r w:rsidRPr="00846D88">
        <w:rPr>
          <w:rFonts w:ascii="AccordAlt-Bold" w:eastAsiaTheme="minorEastAsia" w:hAnsi="AccordAlt-Bold" w:cs="Times New Roman"/>
          <w:shadow/>
          <w:color w:val="000000" w:themeColor="text1"/>
          <w:sz w:val="40"/>
          <w:szCs w:val="40"/>
          <w:lang w:eastAsia="fr-F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>travaux</w:t>
      </w:r>
      <w:r w:rsidR="007F4A43">
        <w:rPr>
          <w:rFonts w:ascii="AccordAlt-Bold" w:eastAsiaTheme="minorEastAsia" w:hAnsi="AccordAlt-Bold" w:cs="Times New Roman"/>
          <w:shadow/>
          <w:color w:val="000000" w:themeColor="text1"/>
          <w:sz w:val="40"/>
          <w:szCs w:val="40"/>
          <w:lang w:eastAsia="fr-F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 xml:space="preserve"> enterrés</w:t>
      </w:r>
    </w:p>
    <w:p w:rsidR="00746B95" w:rsidRPr="00746B95" w:rsidRDefault="00746B95" w:rsidP="00A07CCD">
      <w:pPr>
        <w:jc w:val="center"/>
        <w:rPr>
          <w:rFonts w:ascii="AccordAlt-Bold" w:eastAsiaTheme="minorEastAsia" w:hAnsi="AccordAlt-Bold" w:cs="Times New Roman"/>
          <w:shadow/>
          <w:color w:val="000000" w:themeColor="text1"/>
          <w:sz w:val="24"/>
          <w:szCs w:val="40"/>
          <w:lang w:eastAsia="fr-F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</w:pPr>
    </w:p>
    <w:tbl>
      <w:tblPr>
        <w:tblStyle w:val="Grilledutableau"/>
        <w:tblW w:w="11341" w:type="dxa"/>
        <w:tblInd w:w="-289" w:type="dxa"/>
        <w:tblLook w:val="04A0" w:firstRow="1" w:lastRow="0" w:firstColumn="1" w:lastColumn="0" w:noHBand="0" w:noVBand="1"/>
      </w:tblPr>
      <w:tblGrid>
        <w:gridCol w:w="11341"/>
      </w:tblGrid>
      <w:tr w:rsidR="00846D88" w:rsidRPr="00746B95" w:rsidTr="00D04C59">
        <w:trPr>
          <w:trHeight w:val="841"/>
        </w:trPr>
        <w:tc>
          <w:tcPr>
            <w:tcW w:w="11341" w:type="dxa"/>
            <w:vAlign w:val="center"/>
          </w:tcPr>
          <w:p w:rsidR="00846D88" w:rsidRPr="00746B95" w:rsidRDefault="00846D88" w:rsidP="00746B95">
            <w:pPr>
              <w:rPr>
                <w:rFonts w:ascii="Accord Alternate" w:hAnsi="Accord Alternate"/>
                <w:sz w:val="24"/>
              </w:rPr>
            </w:pPr>
            <w:r w:rsidRPr="00746B95">
              <w:rPr>
                <w:rFonts w:ascii="Accord Alternate" w:hAnsi="Accord Alternate"/>
                <w:b/>
                <w:sz w:val="24"/>
              </w:rPr>
              <w:t xml:space="preserve">Nom du chargé </w:t>
            </w:r>
            <w:r w:rsidR="00F51CA2">
              <w:rPr>
                <w:rFonts w:ascii="Accord Alternate" w:hAnsi="Accord Alternate"/>
                <w:b/>
                <w:sz w:val="24"/>
              </w:rPr>
              <w:t>de travaux</w:t>
            </w:r>
            <w:r w:rsidRPr="00746B95">
              <w:rPr>
                <w:rFonts w:ascii="Accord Alternate" w:hAnsi="Accord Alternate"/>
                <w:b/>
                <w:sz w:val="24"/>
              </w:rPr>
              <w:t xml:space="preserve"> CHU</w:t>
            </w:r>
            <w:r w:rsidR="00746B95" w:rsidRPr="00746B95">
              <w:rPr>
                <w:rFonts w:ascii="Cambria" w:hAnsi="Cambria" w:cs="Cambria"/>
                <w:sz w:val="24"/>
              </w:rPr>
              <w:t> </w:t>
            </w:r>
            <w:r w:rsidR="00746B95" w:rsidRPr="00746B95">
              <w:rPr>
                <w:rFonts w:ascii="Accord Alternate" w:hAnsi="Accord Alternate"/>
                <w:sz w:val="24"/>
              </w:rPr>
              <w:t xml:space="preserve">:  </w:t>
            </w:r>
            <w:r w:rsidRPr="00746B95">
              <w:rPr>
                <w:rFonts w:ascii="Accord Alternate" w:hAnsi="Accord Alternate"/>
                <w:sz w:val="24"/>
              </w:rPr>
              <w:tab/>
            </w:r>
            <w:r w:rsidRPr="00746B95">
              <w:rPr>
                <w:rFonts w:ascii="Accord Alternate" w:hAnsi="Accord Alternate"/>
                <w:sz w:val="24"/>
              </w:rPr>
              <w:tab/>
            </w:r>
            <w:r w:rsidRPr="00746B95">
              <w:rPr>
                <w:rFonts w:ascii="Accord Alternate" w:hAnsi="Accord Alternate"/>
                <w:sz w:val="24"/>
              </w:rPr>
              <w:tab/>
            </w:r>
            <w:r w:rsidRPr="00746B95">
              <w:rPr>
                <w:rFonts w:ascii="Accord Alternate" w:hAnsi="Accord Alternate"/>
                <w:sz w:val="24"/>
              </w:rPr>
              <w:tab/>
            </w:r>
            <w:r w:rsidRPr="00746B95">
              <w:rPr>
                <w:rFonts w:ascii="Accord Alternate" w:hAnsi="Accord Alternate"/>
                <w:b/>
                <w:sz w:val="24"/>
              </w:rPr>
              <w:t>Qualité</w:t>
            </w:r>
            <w:r w:rsidR="00746B95" w:rsidRPr="00746B95">
              <w:rPr>
                <w:rFonts w:ascii="Cambria" w:hAnsi="Cambria" w:cs="Cambria"/>
                <w:sz w:val="24"/>
              </w:rPr>
              <w:t> </w:t>
            </w:r>
            <w:r w:rsidR="00746B95" w:rsidRPr="00746B95">
              <w:rPr>
                <w:rFonts w:ascii="Accord Alternate" w:hAnsi="Accord Alternate"/>
                <w:sz w:val="24"/>
              </w:rPr>
              <w:t>:</w:t>
            </w:r>
          </w:p>
        </w:tc>
      </w:tr>
      <w:tr w:rsidR="00746B95" w:rsidRPr="00746B95" w:rsidTr="00D04C59">
        <w:trPr>
          <w:trHeight w:val="829"/>
        </w:trPr>
        <w:tc>
          <w:tcPr>
            <w:tcW w:w="11341" w:type="dxa"/>
            <w:vAlign w:val="center"/>
          </w:tcPr>
          <w:p w:rsidR="00746B95" w:rsidRPr="00746B95" w:rsidRDefault="00746B95" w:rsidP="00746B95">
            <w:pPr>
              <w:rPr>
                <w:rFonts w:ascii="Accord Alternate" w:hAnsi="Accord Alternate"/>
                <w:b/>
                <w:sz w:val="24"/>
              </w:rPr>
            </w:pPr>
          </w:p>
          <w:p w:rsidR="00746B95" w:rsidRPr="00746B95" w:rsidRDefault="00746B95" w:rsidP="00746B95">
            <w:pPr>
              <w:rPr>
                <w:rFonts w:ascii="Accord Alternate" w:hAnsi="Accord Alternate"/>
                <w:b/>
                <w:sz w:val="24"/>
              </w:rPr>
            </w:pPr>
            <w:r w:rsidRPr="00746B95">
              <w:rPr>
                <w:rFonts w:ascii="Accord Alternate" w:hAnsi="Accord Alternate"/>
                <w:b/>
                <w:sz w:val="24"/>
              </w:rPr>
              <w:t>Date</w:t>
            </w:r>
            <w:r w:rsidR="007E4701">
              <w:rPr>
                <w:rFonts w:ascii="Accord Alternate" w:hAnsi="Accord Alternate"/>
                <w:b/>
                <w:sz w:val="24"/>
              </w:rPr>
              <w:t xml:space="preserve"> </w:t>
            </w:r>
            <w:bookmarkStart w:id="0" w:name="_GoBack"/>
            <w:bookmarkEnd w:id="0"/>
            <w:r w:rsidR="00D713B6">
              <w:rPr>
                <w:rFonts w:ascii="Accord Alternate" w:hAnsi="Accord Alternate"/>
                <w:b/>
                <w:sz w:val="24"/>
              </w:rPr>
              <w:t>réelle</w:t>
            </w:r>
            <w:r w:rsidRPr="00746B95">
              <w:rPr>
                <w:rFonts w:ascii="Accord Alternate" w:hAnsi="Accord Alternate"/>
                <w:b/>
                <w:sz w:val="24"/>
              </w:rPr>
              <w:t xml:space="preserve"> des travaux</w:t>
            </w:r>
            <w:r w:rsidRPr="00746B95">
              <w:rPr>
                <w:rFonts w:ascii="Cambria" w:hAnsi="Cambria" w:cs="Cambria"/>
                <w:b/>
                <w:sz w:val="24"/>
              </w:rPr>
              <w:t> </w:t>
            </w:r>
            <w:r w:rsidRPr="00746B95">
              <w:rPr>
                <w:rFonts w:ascii="Accord Alternate" w:hAnsi="Accord Alternate"/>
                <w:b/>
                <w:sz w:val="24"/>
              </w:rPr>
              <w:t>:</w:t>
            </w:r>
          </w:p>
          <w:p w:rsidR="00746B95" w:rsidRPr="00746B95" w:rsidRDefault="00746B95" w:rsidP="00746B95">
            <w:pPr>
              <w:rPr>
                <w:rFonts w:ascii="Accord Alternate" w:hAnsi="Accord Alternate"/>
                <w:b/>
                <w:sz w:val="24"/>
              </w:rPr>
            </w:pPr>
          </w:p>
          <w:p w:rsidR="00746B95" w:rsidRPr="00746B95" w:rsidRDefault="00746B95" w:rsidP="00746B95">
            <w:pPr>
              <w:rPr>
                <w:rFonts w:ascii="Accord Alternate" w:hAnsi="Accord Alternate"/>
                <w:b/>
                <w:sz w:val="24"/>
              </w:rPr>
            </w:pPr>
            <w:r w:rsidRPr="00746B95">
              <w:rPr>
                <w:rFonts w:ascii="Accord Alternate" w:hAnsi="Accord Alternate"/>
                <w:b/>
                <w:sz w:val="24"/>
              </w:rPr>
              <w:t>Nature des travaux</w:t>
            </w:r>
            <w:r w:rsidRPr="00746B95">
              <w:rPr>
                <w:rFonts w:ascii="Cambria" w:hAnsi="Cambria" w:cs="Cambria"/>
                <w:b/>
                <w:sz w:val="24"/>
              </w:rPr>
              <w:t> </w:t>
            </w:r>
            <w:r w:rsidRPr="00746B95">
              <w:rPr>
                <w:rFonts w:ascii="Accord Alternate" w:hAnsi="Accord Alternate"/>
                <w:b/>
                <w:sz w:val="24"/>
              </w:rPr>
              <w:t xml:space="preserve">: </w:t>
            </w:r>
          </w:p>
          <w:p w:rsidR="00746B95" w:rsidRPr="00746B95" w:rsidRDefault="00746B95" w:rsidP="00746B95">
            <w:pPr>
              <w:rPr>
                <w:rFonts w:ascii="Accord Alternate" w:hAnsi="Accord Alternate"/>
                <w:b/>
                <w:sz w:val="24"/>
              </w:rPr>
            </w:pPr>
          </w:p>
          <w:p w:rsidR="00746B95" w:rsidRDefault="00746B95" w:rsidP="00746B95">
            <w:pPr>
              <w:rPr>
                <w:rFonts w:ascii="Accord Alternate" w:eastAsiaTheme="minorEastAsia" w:hAnsi="Accord Alternate" w:cs="Times New Roman"/>
                <w:shadow/>
                <w:color w:val="000000" w:themeColor="text1"/>
                <w:sz w:val="24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  <w:p w:rsidR="00F51CA2" w:rsidRPr="00746B95" w:rsidRDefault="00F51CA2" w:rsidP="00746B95">
            <w:pPr>
              <w:rPr>
                <w:rFonts w:ascii="Accord Alternate" w:eastAsiaTheme="minorEastAsia" w:hAnsi="Accord Alternate" w:cs="Times New Roman"/>
                <w:shadow/>
                <w:color w:val="000000" w:themeColor="text1"/>
                <w:sz w:val="24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</w:tc>
      </w:tr>
      <w:tr w:rsidR="00746B95" w:rsidRPr="00746B95" w:rsidTr="00D04C59">
        <w:tc>
          <w:tcPr>
            <w:tcW w:w="11341" w:type="dxa"/>
            <w:vAlign w:val="center"/>
          </w:tcPr>
          <w:p w:rsidR="00746B95" w:rsidRPr="00746B95" w:rsidRDefault="00746B95" w:rsidP="00746B95">
            <w:pPr>
              <w:rPr>
                <w:rFonts w:ascii="Accord Alternate" w:hAnsi="Accord Alternate"/>
                <w:b/>
                <w:sz w:val="24"/>
                <w:u w:val="single"/>
              </w:rPr>
            </w:pPr>
          </w:p>
          <w:p w:rsidR="00746B95" w:rsidRPr="00746B95" w:rsidRDefault="00746B95" w:rsidP="00746B95">
            <w:pPr>
              <w:rPr>
                <w:rFonts w:ascii="Accord Alternate" w:hAnsi="Accord Alternate"/>
                <w:sz w:val="24"/>
                <w:u w:val="single"/>
              </w:rPr>
            </w:pPr>
            <w:r w:rsidRPr="00746B95">
              <w:rPr>
                <w:rFonts w:ascii="Accord Alternate ExtraBold" w:hAnsi="Accord Alternate ExtraBold"/>
                <w:b/>
                <w:sz w:val="24"/>
                <w:u w:val="single"/>
              </w:rPr>
              <w:t>Entreprise en charge des travaux</w:t>
            </w:r>
            <w:r w:rsidRPr="00746B95">
              <w:rPr>
                <w:rFonts w:ascii="Cambria" w:hAnsi="Cambria" w:cs="Cambria"/>
                <w:sz w:val="24"/>
                <w:u w:val="single"/>
              </w:rPr>
              <w:t> </w:t>
            </w:r>
            <w:r w:rsidRPr="00746B95">
              <w:rPr>
                <w:rFonts w:ascii="Accord Alternate" w:hAnsi="Accord Alternate"/>
                <w:sz w:val="24"/>
                <w:u w:val="single"/>
              </w:rPr>
              <w:t>:</w:t>
            </w:r>
          </w:p>
          <w:p w:rsidR="00746B95" w:rsidRPr="00746B95" w:rsidRDefault="00746B95" w:rsidP="00746B95">
            <w:pPr>
              <w:rPr>
                <w:rFonts w:ascii="Accord Alternate" w:hAnsi="Accord Alternate"/>
                <w:sz w:val="24"/>
                <w:u w:val="single"/>
              </w:rPr>
            </w:pPr>
          </w:p>
          <w:p w:rsidR="00746B95" w:rsidRPr="00746B95" w:rsidRDefault="00746B95" w:rsidP="00746B95">
            <w:pPr>
              <w:rPr>
                <w:rFonts w:ascii="Accord Alternate" w:hAnsi="Accord Alternate"/>
                <w:sz w:val="24"/>
              </w:rPr>
            </w:pPr>
            <w:r w:rsidRPr="00746B95">
              <w:rPr>
                <w:rFonts w:ascii="Accord Alternate" w:hAnsi="Accord Alternate"/>
                <w:b/>
                <w:sz w:val="24"/>
              </w:rPr>
              <w:t xml:space="preserve">Nom du chargé </w:t>
            </w:r>
            <w:r w:rsidR="00F51CA2">
              <w:rPr>
                <w:rFonts w:ascii="Accord Alternate" w:hAnsi="Accord Alternate"/>
                <w:b/>
                <w:sz w:val="24"/>
              </w:rPr>
              <w:t>de travaux</w:t>
            </w:r>
            <w:r w:rsidRPr="00746B95">
              <w:rPr>
                <w:rFonts w:ascii="Cambria" w:hAnsi="Cambria" w:cs="Cambria"/>
                <w:sz w:val="24"/>
              </w:rPr>
              <w:t> </w:t>
            </w:r>
            <w:r w:rsidRPr="00746B95">
              <w:rPr>
                <w:rFonts w:ascii="Accord Alternate" w:hAnsi="Accord Alternate"/>
                <w:sz w:val="24"/>
              </w:rPr>
              <w:t>:</w:t>
            </w:r>
            <w:r w:rsidRPr="00746B95">
              <w:rPr>
                <w:rFonts w:ascii="Accord Alternate" w:hAnsi="Accord Alternate"/>
                <w:sz w:val="24"/>
              </w:rPr>
              <w:tab/>
            </w:r>
            <w:r w:rsidRPr="00746B95">
              <w:rPr>
                <w:rFonts w:ascii="Accord Alternate" w:hAnsi="Accord Alternate"/>
                <w:sz w:val="24"/>
              </w:rPr>
              <w:tab/>
            </w:r>
            <w:r w:rsidRPr="00746B95">
              <w:rPr>
                <w:rFonts w:ascii="Accord Alternate" w:hAnsi="Accord Alternate"/>
                <w:sz w:val="24"/>
              </w:rPr>
              <w:tab/>
            </w:r>
          </w:p>
          <w:p w:rsidR="00746B95" w:rsidRPr="00746B95" w:rsidRDefault="00746B95" w:rsidP="00746B95">
            <w:pPr>
              <w:rPr>
                <w:rFonts w:ascii="Accord Alternate" w:hAnsi="Accord Alternate"/>
                <w:sz w:val="24"/>
              </w:rPr>
            </w:pPr>
            <w:r w:rsidRPr="00746B95">
              <w:rPr>
                <w:rFonts w:ascii="Accord Alternate" w:hAnsi="Accord Alternate"/>
                <w:b/>
                <w:sz w:val="24"/>
              </w:rPr>
              <w:t>Adresse mail</w:t>
            </w:r>
            <w:r w:rsidRPr="00746B95">
              <w:rPr>
                <w:rFonts w:ascii="Cambria" w:hAnsi="Cambria" w:cs="Cambria"/>
                <w:sz w:val="24"/>
              </w:rPr>
              <w:t> </w:t>
            </w:r>
            <w:r w:rsidRPr="00746B95">
              <w:rPr>
                <w:rFonts w:ascii="Accord Alternate" w:hAnsi="Accord Alternate"/>
                <w:sz w:val="24"/>
              </w:rPr>
              <w:t>:</w:t>
            </w:r>
            <w:r w:rsidRPr="00746B95">
              <w:rPr>
                <w:rFonts w:ascii="Accord Alternate" w:hAnsi="Accord Alternate"/>
                <w:sz w:val="24"/>
              </w:rPr>
              <w:tab/>
            </w:r>
            <w:r w:rsidRPr="00746B95">
              <w:rPr>
                <w:rFonts w:ascii="Accord Alternate" w:hAnsi="Accord Alternate"/>
                <w:sz w:val="24"/>
              </w:rPr>
              <w:tab/>
            </w:r>
            <w:r w:rsidRPr="00746B95">
              <w:rPr>
                <w:rFonts w:ascii="Accord Alternate" w:hAnsi="Accord Alternate"/>
                <w:sz w:val="24"/>
              </w:rPr>
              <w:tab/>
            </w:r>
          </w:p>
          <w:p w:rsidR="00746B95" w:rsidRPr="00F51CA2" w:rsidRDefault="00746B95" w:rsidP="00846D88">
            <w:pPr>
              <w:rPr>
                <w:rFonts w:ascii="Accord Alternate" w:hAnsi="Accord Alternate"/>
                <w:sz w:val="24"/>
              </w:rPr>
            </w:pPr>
            <w:r w:rsidRPr="00746B95">
              <w:rPr>
                <w:rFonts w:ascii="Accord Alternate" w:hAnsi="Accord Alternate"/>
                <w:b/>
                <w:sz w:val="24"/>
              </w:rPr>
              <w:t>Tel</w:t>
            </w:r>
            <w:r w:rsidRPr="00746B95">
              <w:rPr>
                <w:rFonts w:ascii="Cambria" w:hAnsi="Cambria" w:cs="Cambria"/>
                <w:b/>
                <w:sz w:val="24"/>
              </w:rPr>
              <w:t> </w:t>
            </w:r>
            <w:r w:rsidRPr="00746B95">
              <w:rPr>
                <w:rFonts w:ascii="Accord Alternate" w:hAnsi="Accord Alternate"/>
                <w:sz w:val="24"/>
              </w:rPr>
              <w:t>:</w:t>
            </w:r>
          </w:p>
        </w:tc>
      </w:tr>
      <w:tr w:rsidR="00746B95" w:rsidRPr="00746B95" w:rsidTr="00D04C59">
        <w:trPr>
          <w:trHeight w:val="1786"/>
        </w:trPr>
        <w:tc>
          <w:tcPr>
            <w:tcW w:w="11341" w:type="dxa"/>
            <w:vAlign w:val="center"/>
          </w:tcPr>
          <w:p w:rsidR="00746B95" w:rsidRPr="00746B95" w:rsidRDefault="00746B95" w:rsidP="00746B95">
            <w:pPr>
              <w:rPr>
                <w:rFonts w:ascii="Accord Alternate" w:hAnsi="Accord Alternate"/>
                <w:b/>
                <w:sz w:val="24"/>
              </w:rPr>
            </w:pPr>
          </w:p>
          <w:p w:rsidR="00746B95" w:rsidRPr="00746B95" w:rsidRDefault="00746B95" w:rsidP="00746B95">
            <w:pPr>
              <w:rPr>
                <w:rFonts w:ascii="Accord Alternate" w:hAnsi="Accord Alternate"/>
                <w:b/>
                <w:sz w:val="24"/>
              </w:rPr>
            </w:pPr>
            <w:r w:rsidRPr="00746B95">
              <w:rPr>
                <w:rFonts w:ascii="Accord Alternate" w:hAnsi="Accord Alternate"/>
                <w:b/>
                <w:sz w:val="24"/>
              </w:rPr>
              <w:t>Plans</w:t>
            </w:r>
            <w:r w:rsidRPr="00746B95">
              <w:rPr>
                <w:rFonts w:ascii="Cambria" w:hAnsi="Cambria" w:cs="Cambria"/>
                <w:b/>
                <w:sz w:val="24"/>
              </w:rPr>
              <w:t> </w:t>
            </w:r>
            <w:r w:rsidRPr="00746B95">
              <w:rPr>
                <w:rFonts w:ascii="Accord Alternate" w:hAnsi="Accord Alternate"/>
                <w:b/>
                <w:sz w:val="24"/>
              </w:rPr>
              <w:t>:</w:t>
            </w:r>
          </w:p>
          <w:p w:rsidR="00746B95" w:rsidRPr="00746B95" w:rsidRDefault="00746B95" w:rsidP="00846D88">
            <w:pPr>
              <w:rPr>
                <w:rFonts w:ascii="Accord Alternate" w:eastAsiaTheme="minorEastAsia" w:hAnsi="Accord Alternate" w:cs="Times New Roman"/>
                <w:shadow/>
                <w:color w:val="000000" w:themeColor="text1"/>
                <w:sz w:val="24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  <w:p w:rsidR="00746B95" w:rsidRPr="00746B95" w:rsidRDefault="00746B95" w:rsidP="00846D88">
            <w:pPr>
              <w:rPr>
                <w:rFonts w:ascii="Accord Alternate" w:eastAsiaTheme="minorEastAsia" w:hAnsi="Accord Alternate" w:cs="Times New Roman"/>
                <w:shadow/>
                <w:color w:val="000000" w:themeColor="text1"/>
                <w:sz w:val="24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  <w:p w:rsidR="00746B95" w:rsidRPr="00746B95" w:rsidRDefault="00746B95" w:rsidP="00846D88">
            <w:pPr>
              <w:rPr>
                <w:rFonts w:ascii="Accord Alternate" w:eastAsiaTheme="minorEastAsia" w:hAnsi="Accord Alternate" w:cs="Times New Roman"/>
                <w:shadow/>
                <w:color w:val="000000" w:themeColor="text1"/>
                <w:sz w:val="24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</w:tc>
      </w:tr>
      <w:tr w:rsidR="00F51CA2" w:rsidTr="005C0ED5">
        <w:tc>
          <w:tcPr>
            <w:tcW w:w="11341" w:type="dxa"/>
            <w:vAlign w:val="center"/>
          </w:tcPr>
          <w:p w:rsidR="00F51CA2" w:rsidRPr="00F51CA2" w:rsidRDefault="00F51CA2" w:rsidP="005C0ED5">
            <w:pPr>
              <w:rPr>
                <w:rFonts w:ascii="Accord Alternate" w:eastAsiaTheme="minorEastAsia" w:hAnsi="Accord Alternate" w:cs="Times New Roman"/>
                <w:color w:val="000000" w:themeColor="text1"/>
                <w:sz w:val="2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  <w:p w:rsidR="00F51CA2" w:rsidRDefault="00F51CA2" w:rsidP="005C0ED5">
            <w:pPr>
              <w:rPr>
                <w:rFonts w:ascii="Accord Alternate" w:hAnsi="Accord Alternate"/>
                <w:sz w:val="24"/>
              </w:rPr>
            </w:pPr>
            <w:r w:rsidRPr="00746B95">
              <w:rPr>
                <w:rFonts w:ascii="AccordAlt-Bold" w:hAnsi="AccordAlt-Bold"/>
                <w:b/>
                <w:sz w:val="24"/>
              </w:rPr>
              <w:t>Réseaux à proximité des travaux</w:t>
            </w:r>
            <w:r w:rsidRPr="00746B95">
              <w:rPr>
                <w:rFonts w:ascii="Cambria" w:hAnsi="Cambria" w:cs="Cambria"/>
                <w:sz w:val="24"/>
              </w:rPr>
              <w:t> </w:t>
            </w:r>
            <w:r w:rsidRPr="00746B95">
              <w:rPr>
                <w:rFonts w:ascii="Accord Alternate" w:hAnsi="Accord Alternate"/>
                <w:sz w:val="24"/>
              </w:rPr>
              <w:t xml:space="preserve">(A remplir par le chargé </w:t>
            </w:r>
            <w:r>
              <w:rPr>
                <w:rFonts w:ascii="Accord Alternate" w:hAnsi="Accord Alternate"/>
                <w:sz w:val="24"/>
              </w:rPr>
              <w:t>de travaux CHU</w:t>
            </w:r>
            <w:r w:rsidRPr="00746B95">
              <w:rPr>
                <w:rFonts w:ascii="Accord Alternate" w:hAnsi="Accord Alternate"/>
                <w:sz w:val="24"/>
              </w:rPr>
              <w:t xml:space="preserve"> et à envoyer au service concerné)</w:t>
            </w:r>
            <w:r w:rsidRPr="00746B95">
              <w:rPr>
                <w:rFonts w:ascii="Cambria" w:hAnsi="Cambria" w:cs="Cambria"/>
                <w:sz w:val="24"/>
              </w:rPr>
              <w:t> </w:t>
            </w:r>
            <w:r w:rsidRPr="00746B95">
              <w:rPr>
                <w:rFonts w:ascii="Accord Alternate" w:hAnsi="Accord Alternate"/>
                <w:sz w:val="24"/>
              </w:rPr>
              <w:t>:</w:t>
            </w:r>
          </w:p>
          <w:p w:rsidR="00F51CA2" w:rsidRDefault="00F51CA2" w:rsidP="005C0ED5">
            <w:pPr>
              <w:rPr>
                <w:rFonts w:ascii="Accord Alternate" w:hAnsi="Accord Alternate"/>
                <w:sz w:val="24"/>
              </w:rPr>
            </w:pPr>
          </w:p>
          <w:p w:rsidR="00F51CA2" w:rsidRDefault="00F51CA2" w:rsidP="005C0ED5">
            <w:pPr>
              <w:rPr>
                <w:rFonts w:ascii="Accord Alternate" w:hAnsi="Accord Alternate"/>
                <w:sz w:val="24"/>
              </w:rPr>
            </w:pPr>
          </w:p>
          <w:p w:rsidR="00F51CA2" w:rsidRDefault="00F51CA2" w:rsidP="005C0ED5">
            <w:pPr>
              <w:rPr>
                <w:rFonts w:ascii="Accord Alternate" w:hAnsi="Accord Alternate"/>
                <w:sz w:val="24"/>
              </w:rPr>
            </w:pPr>
          </w:p>
          <w:p w:rsidR="00F51CA2" w:rsidRPr="00F51CA2" w:rsidRDefault="00F51CA2" w:rsidP="005C0ED5">
            <w:pPr>
              <w:rPr>
                <w:rFonts w:ascii="Times New Roman" w:eastAsiaTheme="minorEastAsia" w:hAnsi="Times New Roman" w:cs="Times New Roman"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</w:tc>
      </w:tr>
      <w:tr w:rsidR="00746B95" w:rsidTr="00D04C59">
        <w:tc>
          <w:tcPr>
            <w:tcW w:w="11341" w:type="dxa"/>
            <w:vAlign w:val="center"/>
          </w:tcPr>
          <w:p w:rsidR="00746B95" w:rsidRPr="001F76DC" w:rsidRDefault="00746B95" w:rsidP="00846D88">
            <w:pPr>
              <w:rPr>
                <w:rFonts w:ascii="Accord Alternate" w:eastAsiaTheme="minorEastAsia" w:hAnsi="Accord Alternate" w:cs="Times New Roman"/>
                <w:shadow/>
                <w:color w:val="000000" w:themeColor="text1"/>
                <w:sz w:val="2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  <w:p w:rsidR="00F51CA2" w:rsidRPr="00476A55" w:rsidRDefault="00F51CA2" w:rsidP="00F51CA2">
            <w:pPr>
              <w:rPr>
                <w:rFonts w:ascii="Accord Alternate" w:hAnsi="Accord Alternate"/>
                <w:sz w:val="24"/>
              </w:rPr>
            </w:pPr>
            <w:r w:rsidRPr="00476A55">
              <w:rPr>
                <w:rFonts w:ascii="Accord Alternate" w:hAnsi="Accord Alternate"/>
                <w:sz w:val="24"/>
              </w:rPr>
              <w:t xml:space="preserve">Visa du chargé </w:t>
            </w:r>
            <w:r>
              <w:rPr>
                <w:rFonts w:ascii="Accord Alternate" w:hAnsi="Accord Alternate"/>
                <w:sz w:val="24"/>
              </w:rPr>
              <w:t xml:space="preserve">de travaux CHU                                                      </w:t>
            </w:r>
            <w:r w:rsidRPr="00476A55">
              <w:rPr>
                <w:rFonts w:ascii="Accord Alternate" w:hAnsi="Accord Alternate"/>
                <w:sz w:val="24"/>
              </w:rPr>
              <w:tab/>
            </w:r>
            <w:r w:rsidRPr="00476A55">
              <w:rPr>
                <w:rFonts w:ascii="Accord Alternate" w:hAnsi="Accord Alternate"/>
                <w:sz w:val="24"/>
              </w:rPr>
              <w:tab/>
              <w:t>Date</w:t>
            </w:r>
            <w:r>
              <w:rPr>
                <w:rFonts w:ascii="Cambria" w:hAnsi="Cambria" w:cs="Cambria"/>
                <w:sz w:val="24"/>
              </w:rPr>
              <w:t> </w:t>
            </w:r>
            <w:r>
              <w:rPr>
                <w:rFonts w:ascii="Accord Alternate" w:hAnsi="Accord Alternate"/>
                <w:sz w:val="24"/>
              </w:rPr>
              <w:t>:</w:t>
            </w:r>
          </w:p>
          <w:p w:rsidR="00746B95" w:rsidRDefault="00746B95" w:rsidP="00846D88">
            <w:pPr>
              <w:rPr>
                <w:rFonts w:ascii="Accord Alternate" w:hAnsi="Accord Alternate"/>
                <w:sz w:val="24"/>
              </w:rPr>
            </w:pPr>
          </w:p>
          <w:p w:rsidR="00F51CA2" w:rsidRDefault="00F51CA2" w:rsidP="00846D88">
            <w:pPr>
              <w:rPr>
                <w:rFonts w:ascii="Times New Roman" w:eastAsiaTheme="minorEastAsia" w:hAnsi="Times New Roman" w:cs="Times New Roman"/>
                <w:shadow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  <w:p w:rsidR="00F51CA2" w:rsidRDefault="00F51CA2" w:rsidP="00846D88">
            <w:pPr>
              <w:rPr>
                <w:rFonts w:ascii="Times New Roman" w:eastAsiaTheme="minorEastAsia" w:hAnsi="Times New Roman" w:cs="Times New Roman"/>
                <w:shadow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</w:tc>
      </w:tr>
    </w:tbl>
    <w:p w:rsidR="00F51CA2" w:rsidRDefault="00F51CA2" w:rsidP="00F51CA2">
      <w:r>
        <w:br w:type="page"/>
      </w:r>
    </w:p>
    <w:tbl>
      <w:tblPr>
        <w:tblStyle w:val="Grilledutableau"/>
        <w:tblW w:w="11341" w:type="dxa"/>
        <w:tblInd w:w="-289" w:type="dxa"/>
        <w:tblLook w:val="04A0" w:firstRow="1" w:lastRow="0" w:firstColumn="1" w:lastColumn="0" w:noHBand="0" w:noVBand="1"/>
      </w:tblPr>
      <w:tblGrid>
        <w:gridCol w:w="5671"/>
        <w:gridCol w:w="5670"/>
      </w:tblGrid>
      <w:tr w:rsidR="00D04C59" w:rsidRPr="001F76DC" w:rsidTr="00D04C59">
        <w:tc>
          <w:tcPr>
            <w:tcW w:w="5671" w:type="dxa"/>
          </w:tcPr>
          <w:p w:rsidR="00D04C59" w:rsidRPr="001F76DC" w:rsidRDefault="00D04C59" w:rsidP="005C0ED5">
            <w:pPr>
              <w:jc w:val="center"/>
              <w:rPr>
                <w:rFonts w:ascii="Accord Alternate" w:hAnsi="Accord Alternate"/>
                <w:u w:val="single"/>
              </w:rPr>
            </w:pPr>
            <w:r>
              <w:rPr>
                <w:rFonts w:ascii="Accord Alternate" w:hAnsi="Accord Alternate"/>
                <w:b/>
                <w:u w:val="single"/>
              </w:rPr>
              <w:lastRenderedPageBreak/>
              <w:t>Accord du responsable d’exploitation CHU</w:t>
            </w:r>
          </w:p>
          <w:p w:rsidR="00D04C59" w:rsidRPr="00A2176C" w:rsidRDefault="00D04C59" w:rsidP="005C0ED5">
            <w:pPr>
              <w:jc w:val="center"/>
              <w:rPr>
                <w:rFonts w:ascii="Accord Alternate" w:hAnsi="Accord Alternate"/>
                <w:b/>
                <w:color w:val="FF0000"/>
                <w:sz w:val="28"/>
                <w:szCs w:val="28"/>
              </w:rPr>
            </w:pPr>
            <w:r>
              <w:rPr>
                <w:rFonts w:ascii="Accord Alternate" w:hAnsi="Accord Alternate"/>
                <w:b/>
                <w:color w:val="FF0000"/>
                <w:sz w:val="28"/>
                <w:szCs w:val="28"/>
              </w:rPr>
              <w:t>AEP</w:t>
            </w:r>
            <w:r w:rsidR="0026064D">
              <w:rPr>
                <w:rFonts w:ascii="Accord Alternate" w:hAnsi="Accord Alternate"/>
                <w:b/>
                <w:color w:val="FF0000"/>
                <w:sz w:val="28"/>
                <w:szCs w:val="28"/>
              </w:rPr>
              <w:t>, carburant</w:t>
            </w:r>
          </w:p>
          <w:p w:rsidR="00D04C59" w:rsidRDefault="00D04C59" w:rsidP="005C0ED5">
            <w:pPr>
              <w:jc w:val="center"/>
              <w:rPr>
                <w:rFonts w:ascii="Accord Alternate" w:hAnsi="Accord Alternate"/>
                <w:b/>
                <w:u w:val="single"/>
              </w:rPr>
            </w:pPr>
            <w:proofErr w:type="gramStart"/>
            <w:r>
              <w:rPr>
                <w:rFonts w:ascii="Accord Alternate" w:hAnsi="Accord Alternate"/>
                <w:b/>
                <w:u w:val="single"/>
              </w:rPr>
              <w:t>p</w:t>
            </w:r>
            <w:r w:rsidRPr="00A2176C">
              <w:rPr>
                <w:rFonts w:ascii="Accord Alternate" w:hAnsi="Accord Alternate"/>
                <w:b/>
                <w:u w:val="single"/>
              </w:rPr>
              <w:t>our</w:t>
            </w:r>
            <w:proofErr w:type="gramEnd"/>
            <w:r w:rsidRPr="00A2176C">
              <w:rPr>
                <w:rFonts w:ascii="Accord Alternate" w:hAnsi="Accord Alternate"/>
                <w:b/>
                <w:u w:val="single"/>
              </w:rPr>
              <w:t xml:space="preserve"> l’exécution des travaux ci-dessus</w:t>
            </w:r>
          </w:p>
          <w:p w:rsidR="00D04C59" w:rsidRPr="00A2176C" w:rsidRDefault="00D04C59" w:rsidP="005C0ED5">
            <w:pPr>
              <w:jc w:val="center"/>
              <w:rPr>
                <w:rFonts w:ascii="Accord Alternate" w:hAnsi="Accord Alternate"/>
                <w:b/>
                <w:u w:val="single"/>
              </w:rPr>
            </w:pPr>
            <w:proofErr w:type="gramStart"/>
            <w:r>
              <w:rPr>
                <w:rFonts w:ascii="Accord Alternate" w:hAnsi="Accord Alternate"/>
                <w:b/>
                <w:u w:val="single"/>
              </w:rPr>
              <w:t>à</w:t>
            </w:r>
            <w:proofErr w:type="gramEnd"/>
            <w:r w:rsidRPr="00A2176C">
              <w:rPr>
                <w:rFonts w:ascii="Accord Alternate" w:hAnsi="Accord Alternate"/>
                <w:b/>
                <w:u w:val="single"/>
              </w:rPr>
              <w:t xml:space="preserve"> la date prévue.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Nom</w:t>
            </w:r>
            <w:r>
              <w:rPr>
                <w:rFonts w:ascii="Cambria" w:hAnsi="Cambria" w:cs="Cambria"/>
                <w:b/>
              </w:rPr>
              <w:t xml:space="preserve"> du responsable d’exploitation CHU </w:t>
            </w:r>
            <w:r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Date</w:t>
            </w:r>
            <w:r>
              <w:rPr>
                <w:rFonts w:ascii="Cambria" w:hAnsi="Cambria" w:cs="Cambria"/>
                <w:b/>
              </w:rPr>
              <w:t> </w:t>
            </w:r>
            <w:r>
              <w:rPr>
                <w:rFonts w:ascii="Accord Alternate" w:hAnsi="Accord Alternate"/>
                <w:b/>
              </w:rPr>
              <w:t xml:space="preserve">:                          </w:t>
            </w:r>
            <w:r w:rsidRPr="001F76DC">
              <w:rPr>
                <w:rFonts w:ascii="Accord Alternate" w:hAnsi="Accord Alternate"/>
                <w:b/>
              </w:rPr>
              <w:t>Signature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  <w:r w:rsidRPr="001F76DC">
              <w:rPr>
                <w:rFonts w:ascii="Accord Alternate" w:hAnsi="Accord Alternate"/>
                <w:b/>
              </w:rPr>
              <w:t>Commentaire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A2176C" w:rsidRDefault="00D04C59" w:rsidP="005C0ED5">
            <w:pPr>
              <w:rPr>
                <w:rFonts w:ascii="Accord Alternate" w:eastAsiaTheme="minorEastAsia" w:hAnsi="Accord Alternate" w:cs="Times New Roman"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</w:p>
        </w:tc>
        <w:tc>
          <w:tcPr>
            <w:tcW w:w="5670" w:type="dxa"/>
          </w:tcPr>
          <w:p w:rsidR="00D04C59" w:rsidRDefault="00D04C59" w:rsidP="005C0ED5">
            <w:pPr>
              <w:jc w:val="center"/>
              <w:rPr>
                <w:rFonts w:ascii="Accord Alternate" w:hAnsi="Accord Alternate"/>
                <w:b/>
                <w:u w:val="single"/>
              </w:rPr>
            </w:pPr>
            <w:r>
              <w:rPr>
                <w:rFonts w:ascii="Accord Alternate" w:hAnsi="Accord Alternate"/>
                <w:b/>
                <w:u w:val="single"/>
              </w:rPr>
              <w:t>Attestation de fin des travaux à proximité des réseaux</w:t>
            </w:r>
          </w:p>
          <w:p w:rsidR="00D04C59" w:rsidRPr="00A2176C" w:rsidRDefault="00D04C59" w:rsidP="005C0ED5">
            <w:pPr>
              <w:jc w:val="center"/>
              <w:rPr>
                <w:rFonts w:ascii="Accord Alternate" w:hAnsi="Accord Alternate"/>
                <w:b/>
                <w:color w:val="FF0000"/>
                <w:sz w:val="28"/>
                <w:szCs w:val="28"/>
              </w:rPr>
            </w:pPr>
            <w:r>
              <w:rPr>
                <w:rFonts w:ascii="Accord Alternate" w:hAnsi="Accord Alternate"/>
                <w:b/>
                <w:color w:val="FF0000"/>
                <w:sz w:val="28"/>
                <w:szCs w:val="28"/>
              </w:rPr>
              <w:t>AEP</w:t>
            </w:r>
            <w:r w:rsidR="0026064D">
              <w:rPr>
                <w:rFonts w:ascii="Accord Alternate" w:hAnsi="Accord Alternate"/>
                <w:b/>
                <w:color w:val="FF0000"/>
                <w:sz w:val="28"/>
                <w:szCs w:val="28"/>
              </w:rPr>
              <w:t>, carburant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Nom du chargé de travaux CHU</w:t>
            </w:r>
            <w:r>
              <w:rPr>
                <w:rFonts w:ascii="Cambria" w:hAnsi="Cambria" w:cs="Cambria"/>
                <w:b/>
              </w:rPr>
              <w:t> </w:t>
            </w:r>
            <w:r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Date</w:t>
            </w:r>
            <w:r>
              <w:rPr>
                <w:rFonts w:ascii="Cambria" w:hAnsi="Cambria" w:cs="Cambria"/>
                <w:b/>
              </w:rPr>
              <w:t> </w:t>
            </w:r>
            <w:r>
              <w:rPr>
                <w:rFonts w:ascii="Accord Alternate" w:hAnsi="Accord Alternate"/>
                <w:b/>
              </w:rPr>
              <w:t xml:space="preserve">:                          </w:t>
            </w:r>
            <w:r w:rsidRPr="001F76DC">
              <w:rPr>
                <w:rFonts w:ascii="Accord Alternate" w:hAnsi="Accord Alternate"/>
                <w:b/>
              </w:rPr>
              <w:t>Signature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  <w:r w:rsidRPr="001F76DC">
              <w:rPr>
                <w:rFonts w:ascii="Accord Alternate" w:hAnsi="Accord Alternate"/>
                <w:b/>
              </w:rPr>
              <w:t>Commentaire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  <w:r w:rsidRPr="001F76DC">
              <w:rPr>
                <w:rFonts w:ascii="Accord Alternate" w:hAnsi="Accord Alternate"/>
                <w:b/>
              </w:rPr>
              <w:tab/>
            </w:r>
          </w:p>
          <w:p w:rsidR="00D04C59" w:rsidRDefault="00D04C59" w:rsidP="005C0ED5">
            <w:pPr>
              <w:rPr>
                <w:rFonts w:ascii="Accord Alternate" w:eastAsiaTheme="minorEastAsia" w:hAnsi="Accord Alternate" w:cs="Times New Roman"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  <w:p w:rsidR="00D04C59" w:rsidRPr="00A2176C" w:rsidRDefault="00D04C59" w:rsidP="005C0ED5">
            <w:pPr>
              <w:rPr>
                <w:rFonts w:ascii="Accord Alternate" w:eastAsiaTheme="minorEastAsia" w:hAnsi="Accord Alternate" w:cs="Times New Roman"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</w:tc>
      </w:tr>
      <w:tr w:rsidR="00A2176C" w:rsidRPr="001F76DC" w:rsidTr="00D04C59">
        <w:tc>
          <w:tcPr>
            <w:tcW w:w="5671" w:type="dxa"/>
          </w:tcPr>
          <w:p w:rsidR="00A2176C" w:rsidRPr="001F76DC" w:rsidRDefault="00A2176C" w:rsidP="00A2176C">
            <w:pPr>
              <w:jc w:val="center"/>
              <w:rPr>
                <w:rFonts w:ascii="Accord Alternate" w:hAnsi="Accord Alternate"/>
                <w:u w:val="single"/>
              </w:rPr>
            </w:pPr>
            <w:r>
              <w:rPr>
                <w:rFonts w:ascii="Accord Alternate" w:hAnsi="Accord Alternate"/>
                <w:b/>
                <w:u w:val="single"/>
              </w:rPr>
              <w:t>Accord du responsable d’exploitation</w:t>
            </w:r>
            <w:r w:rsidR="00E70AC3">
              <w:rPr>
                <w:rFonts w:ascii="Accord Alternate" w:hAnsi="Accord Alternate"/>
                <w:b/>
                <w:u w:val="single"/>
              </w:rPr>
              <w:t xml:space="preserve"> CHU</w:t>
            </w:r>
          </w:p>
          <w:p w:rsidR="00A2176C" w:rsidRPr="00A2176C" w:rsidRDefault="00D04C59" w:rsidP="00A2176C">
            <w:pPr>
              <w:jc w:val="center"/>
              <w:rPr>
                <w:rFonts w:ascii="Accord Alternate" w:hAnsi="Accord Alternate"/>
                <w:b/>
                <w:color w:val="FF0000"/>
                <w:sz w:val="28"/>
                <w:szCs w:val="28"/>
              </w:rPr>
            </w:pPr>
            <w:r w:rsidRPr="00A2176C">
              <w:rPr>
                <w:rFonts w:ascii="Accord Alternate" w:hAnsi="Accord Alternate"/>
                <w:b/>
                <w:color w:val="FF0000"/>
                <w:sz w:val="28"/>
                <w:szCs w:val="28"/>
              </w:rPr>
              <w:t>ELECTRICITE (CFO, éclairage extérieur</w:t>
            </w:r>
            <w:r>
              <w:rPr>
                <w:rFonts w:ascii="Accord Alternate" w:hAnsi="Accord Alternate"/>
                <w:b/>
                <w:color w:val="FF0000"/>
                <w:sz w:val="28"/>
                <w:szCs w:val="28"/>
              </w:rPr>
              <w:t>, fuel</w:t>
            </w:r>
            <w:r w:rsidRPr="00A2176C">
              <w:rPr>
                <w:rFonts w:ascii="Accord Alternate" w:hAnsi="Accord Alternate"/>
                <w:b/>
                <w:color w:val="FF0000"/>
                <w:sz w:val="28"/>
                <w:szCs w:val="28"/>
              </w:rPr>
              <w:t>)</w:t>
            </w:r>
          </w:p>
          <w:p w:rsidR="00A2176C" w:rsidRDefault="00A2176C" w:rsidP="00A2176C">
            <w:pPr>
              <w:jc w:val="center"/>
              <w:rPr>
                <w:rFonts w:ascii="Accord Alternate" w:hAnsi="Accord Alternate"/>
                <w:b/>
                <w:u w:val="single"/>
              </w:rPr>
            </w:pPr>
            <w:proofErr w:type="gramStart"/>
            <w:r>
              <w:rPr>
                <w:rFonts w:ascii="Accord Alternate" w:hAnsi="Accord Alternate"/>
                <w:b/>
                <w:u w:val="single"/>
              </w:rPr>
              <w:t>p</w:t>
            </w:r>
            <w:r w:rsidRPr="00A2176C">
              <w:rPr>
                <w:rFonts w:ascii="Accord Alternate" w:hAnsi="Accord Alternate"/>
                <w:b/>
                <w:u w:val="single"/>
              </w:rPr>
              <w:t>our</w:t>
            </w:r>
            <w:proofErr w:type="gramEnd"/>
            <w:r w:rsidRPr="00A2176C">
              <w:rPr>
                <w:rFonts w:ascii="Accord Alternate" w:hAnsi="Accord Alternate"/>
                <w:b/>
                <w:u w:val="single"/>
              </w:rPr>
              <w:t xml:space="preserve"> l’exécution des travaux ci-dessus</w:t>
            </w:r>
          </w:p>
          <w:p w:rsidR="00A2176C" w:rsidRPr="00A2176C" w:rsidRDefault="00A2176C" w:rsidP="00A2176C">
            <w:pPr>
              <w:jc w:val="center"/>
              <w:rPr>
                <w:rFonts w:ascii="Accord Alternate" w:hAnsi="Accord Alternate"/>
                <w:b/>
                <w:u w:val="single"/>
              </w:rPr>
            </w:pPr>
            <w:proofErr w:type="gramStart"/>
            <w:r>
              <w:rPr>
                <w:rFonts w:ascii="Accord Alternate" w:hAnsi="Accord Alternate"/>
                <w:b/>
                <w:u w:val="single"/>
              </w:rPr>
              <w:t>à</w:t>
            </w:r>
            <w:proofErr w:type="gramEnd"/>
            <w:r w:rsidRPr="00A2176C">
              <w:rPr>
                <w:rFonts w:ascii="Accord Alternate" w:hAnsi="Accord Alternate"/>
                <w:b/>
                <w:u w:val="single"/>
              </w:rPr>
              <w:t xml:space="preserve"> la date prévue.</w:t>
            </w:r>
          </w:p>
          <w:p w:rsidR="00A2176C" w:rsidRDefault="00A2176C" w:rsidP="00A2176C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Nom</w:t>
            </w:r>
            <w:r>
              <w:rPr>
                <w:rFonts w:ascii="Cambria" w:hAnsi="Cambria" w:cs="Cambria"/>
                <w:b/>
              </w:rPr>
              <w:t> </w:t>
            </w:r>
            <w:r w:rsidR="00885C67">
              <w:rPr>
                <w:rFonts w:ascii="Cambria" w:hAnsi="Cambria" w:cs="Cambria"/>
                <w:b/>
              </w:rPr>
              <w:t xml:space="preserve">du responsable d’exploitation CHU </w:t>
            </w:r>
            <w:r>
              <w:rPr>
                <w:rFonts w:ascii="Accord Alternate" w:hAnsi="Accord Alternate"/>
                <w:b/>
              </w:rPr>
              <w:t>:</w:t>
            </w:r>
          </w:p>
          <w:p w:rsidR="00885C67" w:rsidRDefault="00885C67" w:rsidP="00A2176C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D04C59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Date</w:t>
            </w:r>
            <w:r>
              <w:rPr>
                <w:rFonts w:ascii="Cambria" w:hAnsi="Cambria" w:cs="Cambria"/>
                <w:b/>
              </w:rPr>
              <w:t> </w:t>
            </w:r>
            <w:r>
              <w:rPr>
                <w:rFonts w:ascii="Accord Alternate" w:hAnsi="Accord Alternate"/>
                <w:b/>
              </w:rPr>
              <w:t xml:space="preserve">:                          </w:t>
            </w:r>
            <w:r w:rsidRPr="001F76DC">
              <w:rPr>
                <w:rFonts w:ascii="Accord Alternate" w:hAnsi="Accord Alternate"/>
                <w:b/>
              </w:rPr>
              <w:t>Signature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A2176C" w:rsidRPr="001F76DC" w:rsidRDefault="00A2176C" w:rsidP="005C0ED5">
            <w:pPr>
              <w:rPr>
                <w:rFonts w:ascii="Accord Alternate" w:hAnsi="Accord Alternate"/>
                <w:b/>
              </w:rPr>
            </w:pPr>
            <w:r w:rsidRPr="001F76DC">
              <w:rPr>
                <w:rFonts w:ascii="Accord Alternate" w:hAnsi="Accord Alternate"/>
                <w:b/>
              </w:rPr>
              <w:t>Commentaire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</w:p>
          <w:p w:rsidR="00A2176C" w:rsidRDefault="00A2176C" w:rsidP="005C0ED5">
            <w:pPr>
              <w:rPr>
                <w:rFonts w:ascii="Accord Alternate" w:hAnsi="Accord Alternate"/>
                <w:b/>
              </w:rPr>
            </w:pPr>
          </w:p>
          <w:p w:rsidR="00E70AC3" w:rsidRPr="001F76DC" w:rsidRDefault="00E70AC3" w:rsidP="005C0ED5">
            <w:pPr>
              <w:rPr>
                <w:rFonts w:ascii="Accord Alternate" w:hAnsi="Accord Alternate"/>
                <w:b/>
              </w:rPr>
            </w:pPr>
          </w:p>
          <w:p w:rsidR="00A2176C" w:rsidRPr="00A2176C" w:rsidRDefault="00A2176C" w:rsidP="005C0ED5">
            <w:pPr>
              <w:rPr>
                <w:rFonts w:ascii="Accord Alternate" w:eastAsiaTheme="minorEastAsia" w:hAnsi="Accord Alternate" w:cs="Times New Roman"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</w:p>
        </w:tc>
        <w:tc>
          <w:tcPr>
            <w:tcW w:w="5670" w:type="dxa"/>
          </w:tcPr>
          <w:p w:rsidR="00E70AC3" w:rsidRDefault="00E70AC3" w:rsidP="00E70AC3">
            <w:pPr>
              <w:jc w:val="center"/>
              <w:rPr>
                <w:rFonts w:ascii="Accord Alternate" w:hAnsi="Accord Alternate"/>
                <w:b/>
                <w:u w:val="single"/>
              </w:rPr>
            </w:pPr>
            <w:r>
              <w:rPr>
                <w:rFonts w:ascii="Accord Alternate" w:hAnsi="Accord Alternate"/>
                <w:b/>
                <w:u w:val="single"/>
              </w:rPr>
              <w:t>Attestation de fin des travaux à proximité des réseaux</w:t>
            </w:r>
          </w:p>
          <w:p w:rsidR="00E70AC3" w:rsidRPr="00A2176C" w:rsidRDefault="00E70AC3" w:rsidP="00E70AC3">
            <w:pPr>
              <w:jc w:val="center"/>
              <w:rPr>
                <w:rFonts w:ascii="Accord Alternate" w:hAnsi="Accord Alternate"/>
                <w:b/>
                <w:color w:val="FF0000"/>
                <w:sz w:val="28"/>
                <w:szCs w:val="28"/>
              </w:rPr>
            </w:pPr>
            <w:r w:rsidRPr="00A2176C">
              <w:rPr>
                <w:rFonts w:ascii="Accord Alternate" w:hAnsi="Accord Alternate"/>
                <w:b/>
                <w:color w:val="FF0000"/>
                <w:sz w:val="28"/>
                <w:szCs w:val="28"/>
              </w:rPr>
              <w:t>ELECTRICITE (CFO, éclairage extérieur</w:t>
            </w:r>
            <w:r w:rsidR="00D04C59">
              <w:rPr>
                <w:rFonts w:ascii="Accord Alternate" w:hAnsi="Accord Alternate"/>
                <w:b/>
                <w:color w:val="FF0000"/>
                <w:sz w:val="28"/>
                <w:szCs w:val="28"/>
              </w:rPr>
              <w:t>, fuel</w:t>
            </w:r>
            <w:r w:rsidRPr="00A2176C">
              <w:rPr>
                <w:rFonts w:ascii="Accord Alternate" w:hAnsi="Accord Alternate"/>
                <w:b/>
                <w:color w:val="FF0000"/>
                <w:sz w:val="28"/>
                <w:szCs w:val="28"/>
              </w:rPr>
              <w:t>)</w:t>
            </w:r>
          </w:p>
          <w:p w:rsidR="00E70AC3" w:rsidRDefault="00E70AC3" w:rsidP="00E70AC3">
            <w:pPr>
              <w:rPr>
                <w:rFonts w:ascii="Accord Alternate" w:hAnsi="Accord Alternate"/>
                <w:b/>
              </w:rPr>
            </w:pPr>
          </w:p>
          <w:p w:rsidR="00D04C59" w:rsidRDefault="00D04C59" w:rsidP="00E70AC3">
            <w:pPr>
              <w:rPr>
                <w:rFonts w:ascii="Accord Alternate" w:hAnsi="Accord Alternate"/>
                <w:b/>
              </w:rPr>
            </w:pPr>
          </w:p>
          <w:p w:rsidR="00E70AC3" w:rsidRDefault="00E70AC3" w:rsidP="00E70AC3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 xml:space="preserve">Nom </w:t>
            </w:r>
            <w:r w:rsidR="00885C67">
              <w:rPr>
                <w:rFonts w:ascii="Accord Alternate" w:hAnsi="Accord Alternate"/>
                <w:b/>
              </w:rPr>
              <w:t>du chargé de travaux CHU</w:t>
            </w:r>
            <w:r>
              <w:rPr>
                <w:rFonts w:ascii="Cambria" w:hAnsi="Cambria" w:cs="Cambria"/>
                <w:b/>
              </w:rPr>
              <w:t> </w:t>
            </w:r>
            <w:r>
              <w:rPr>
                <w:rFonts w:ascii="Accord Alternate" w:hAnsi="Accord Alternate"/>
                <w:b/>
              </w:rPr>
              <w:t>:</w:t>
            </w:r>
          </w:p>
          <w:p w:rsidR="00885C67" w:rsidRDefault="00885C67" w:rsidP="00E70AC3">
            <w:pPr>
              <w:rPr>
                <w:rFonts w:ascii="Accord Alternate" w:hAnsi="Accord Alternate"/>
                <w:b/>
              </w:rPr>
            </w:pPr>
          </w:p>
          <w:p w:rsidR="00E70AC3" w:rsidRPr="001F76DC" w:rsidRDefault="00D04C59" w:rsidP="00E70AC3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Date</w:t>
            </w:r>
            <w:r>
              <w:rPr>
                <w:rFonts w:ascii="Cambria" w:hAnsi="Cambria" w:cs="Cambria"/>
                <w:b/>
              </w:rPr>
              <w:t> </w:t>
            </w:r>
            <w:r>
              <w:rPr>
                <w:rFonts w:ascii="Accord Alternate" w:hAnsi="Accord Alternate"/>
                <w:b/>
              </w:rPr>
              <w:t xml:space="preserve">:                          </w:t>
            </w:r>
            <w:r w:rsidR="00E70AC3" w:rsidRPr="001F76DC">
              <w:rPr>
                <w:rFonts w:ascii="Accord Alternate" w:hAnsi="Accord Alternate"/>
                <w:b/>
              </w:rPr>
              <w:t>Signature</w:t>
            </w:r>
            <w:r w:rsidR="00E70AC3" w:rsidRPr="001F76DC">
              <w:rPr>
                <w:rFonts w:ascii="Cambria" w:hAnsi="Cambria" w:cs="Cambria"/>
                <w:b/>
              </w:rPr>
              <w:t> </w:t>
            </w:r>
            <w:r w:rsidR="00E70AC3" w:rsidRPr="001F76DC"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E70AC3">
            <w:pPr>
              <w:rPr>
                <w:rFonts w:ascii="Accord Alternate" w:hAnsi="Accord Alternate"/>
                <w:b/>
              </w:rPr>
            </w:pPr>
          </w:p>
          <w:p w:rsidR="00A2176C" w:rsidRDefault="00E70AC3" w:rsidP="00E70AC3">
            <w:pPr>
              <w:rPr>
                <w:rFonts w:ascii="Accord Alternate" w:hAnsi="Accord Alternate"/>
                <w:b/>
              </w:rPr>
            </w:pPr>
            <w:r w:rsidRPr="001F76DC">
              <w:rPr>
                <w:rFonts w:ascii="Accord Alternate" w:hAnsi="Accord Alternate"/>
                <w:b/>
              </w:rPr>
              <w:t>Commentaire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  <w:r w:rsidRPr="001F76DC">
              <w:rPr>
                <w:rFonts w:ascii="Accord Alternate" w:hAnsi="Accord Alternate"/>
                <w:b/>
              </w:rPr>
              <w:tab/>
            </w:r>
          </w:p>
          <w:p w:rsidR="00E70AC3" w:rsidRDefault="00E70AC3" w:rsidP="00E70AC3">
            <w:pPr>
              <w:rPr>
                <w:rFonts w:ascii="Accord Alternate" w:eastAsiaTheme="minorEastAsia" w:hAnsi="Accord Alternate" w:cs="Times New Roman"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  <w:p w:rsidR="00E70AC3" w:rsidRPr="00A2176C" w:rsidRDefault="00E70AC3" w:rsidP="00E70AC3">
            <w:pPr>
              <w:rPr>
                <w:rFonts w:ascii="Accord Alternate" w:eastAsiaTheme="minorEastAsia" w:hAnsi="Accord Alternate" w:cs="Times New Roman"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</w:tc>
      </w:tr>
      <w:tr w:rsidR="00D04C59" w:rsidRPr="001F76DC" w:rsidTr="00D04C59">
        <w:tc>
          <w:tcPr>
            <w:tcW w:w="5671" w:type="dxa"/>
          </w:tcPr>
          <w:p w:rsidR="00D04C59" w:rsidRPr="001F76DC" w:rsidRDefault="00D04C59" w:rsidP="005C0ED5">
            <w:pPr>
              <w:jc w:val="center"/>
              <w:rPr>
                <w:rFonts w:ascii="Accord Alternate" w:hAnsi="Accord Alternate"/>
                <w:u w:val="single"/>
              </w:rPr>
            </w:pPr>
            <w:r>
              <w:rPr>
                <w:rFonts w:ascii="Accord Alternate" w:hAnsi="Accord Alternate"/>
                <w:b/>
                <w:u w:val="single"/>
              </w:rPr>
              <w:t>Accord du responsable d’exploitation CHU</w:t>
            </w:r>
          </w:p>
          <w:p w:rsidR="00D04C59" w:rsidRPr="00A2176C" w:rsidRDefault="00D04C59" w:rsidP="005C0ED5">
            <w:pPr>
              <w:jc w:val="center"/>
              <w:rPr>
                <w:rFonts w:ascii="Accord Alternate" w:hAnsi="Accord Alternate"/>
                <w:b/>
                <w:color w:val="FF0000"/>
                <w:sz w:val="28"/>
                <w:szCs w:val="28"/>
              </w:rPr>
            </w:pPr>
            <w:r>
              <w:rPr>
                <w:rFonts w:ascii="Accord Alternate" w:hAnsi="Accord Alternate"/>
                <w:b/>
                <w:color w:val="FF0000"/>
                <w:sz w:val="28"/>
                <w:szCs w:val="28"/>
              </w:rPr>
              <w:t>CFA (Sécurité)</w:t>
            </w:r>
          </w:p>
          <w:p w:rsidR="00D04C59" w:rsidRDefault="00D04C59" w:rsidP="005C0ED5">
            <w:pPr>
              <w:jc w:val="center"/>
              <w:rPr>
                <w:rFonts w:ascii="Accord Alternate" w:hAnsi="Accord Alternate"/>
                <w:b/>
                <w:u w:val="single"/>
              </w:rPr>
            </w:pPr>
            <w:proofErr w:type="gramStart"/>
            <w:r>
              <w:rPr>
                <w:rFonts w:ascii="Accord Alternate" w:hAnsi="Accord Alternate"/>
                <w:b/>
                <w:u w:val="single"/>
              </w:rPr>
              <w:t>p</w:t>
            </w:r>
            <w:r w:rsidRPr="00A2176C">
              <w:rPr>
                <w:rFonts w:ascii="Accord Alternate" w:hAnsi="Accord Alternate"/>
                <w:b/>
                <w:u w:val="single"/>
              </w:rPr>
              <w:t>our</w:t>
            </w:r>
            <w:proofErr w:type="gramEnd"/>
            <w:r w:rsidRPr="00A2176C">
              <w:rPr>
                <w:rFonts w:ascii="Accord Alternate" w:hAnsi="Accord Alternate"/>
                <w:b/>
                <w:u w:val="single"/>
              </w:rPr>
              <w:t xml:space="preserve"> l’exécution des travaux ci-dessus</w:t>
            </w:r>
          </w:p>
          <w:p w:rsidR="00D04C59" w:rsidRPr="00A2176C" w:rsidRDefault="00D04C59" w:rsidP="005C0ED5">
            <w:pPr>
              <w:jc w:val="center"/>
              <w:rPr>
                <w:rFonts w:ascii="Accord Alternate" w:hAnsi="Accord Alternate"/>
                <w:b/>
                <w:u w:val="single"/>
              </w:rPr>
            </w:pPr>
            <w:proofErr w:type="gramStart"/>
            <w:r>
              <w:rPr>
                <w:rFonts w:ascii="Accord Alternate" w:hAnsi="Accord Alternate"/>
                <w:b/>
                <w:u w:val="single"/>
              </w:rPr>
              <w:t>à</w:t>
            </w:r>
            <w:proofErr w:type="gramEnd"/>
            <w:r w:rsidRPr="00A2176C">
              <w:rPr>
                <w:rFonts w:ascii="Accord Alternate" w:hAnsi="Accord Alternate"/>
                <w:b/>
                <w:u w:val="single"/>
              </w:rPr>
              <w:t xml:space="preserve"> la date prévue.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Nom</w:t>
            </w:r>
            <w:r>
              <w:rPr>
                <w:rFonts w:ascii="Cambria" w:hAnsi="Cambria" w:cs="Cambria"/>
                <w:b/>
              </w:rPr>
              <w:t xml:space="preserve"> du responsable d’exploitation CHU </w:t>
            </w:r>
            <w:r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Date</w:t>
            </w:r>
            <w:r>
              <w:rPr>
                <w:rFonts w:ascii="Cambria" w:hAnsi="Cambria" w:cs="Cambria"/>
                <w:b/>
              </w:rPr>
              <w:t> </w:t>
            </w:r>
            <w:r>
              <w:rPr>
                <w:rFonts w:ascii="Accord Alternate" w:hAnsi="Accord Alternate"/>
                <w:b/>
              </w:rPr>
              <w:t xml:space="preserve">:                          </w:t>
            </w:r>
            <w:r w:rsidRPr="001F76DC">
              <w:rPr>
                <w:rFonts w:ascii="Accord Alternate" w:hAnsi="Accord Alternate"/>
                <w:b/>
              </w:rPr>
              <w:t>Signature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  <w:r w:rsidRPr="001F76DC">
              <w:rPr>
                <w:rFonts w:ascii="Accord Alternate" w:hAnsi="Accord Alternate"/>
                <w:b/>
              </w:rPr>
              <w:t>Commentaire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A2176C" w:rsidRDefault="00D04C59" w:rsidP="005C0ED5">
            <w:pPr>
              <w:rPr>
                <w:rFonts w:ascii="Accord Alternate" w:eastAsiaTheme="minorEastAsia" w:hAnsi="Accord Alternate" w:cs="Times New Roman"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</w:p>
        </w:tc>
        <w:tc>
          <w:tcPr>
            <w:tcW w:w="5670" w:type="dxa"/>
          </w:tcPr>
          <w:p w:rsidR="00D04C59" w:rsidRDefault="00D04C59" w:rsidP="005C0ED5">
            <w:pPr>
              <w:jc w:val="center"/>
              <w:rPr>
                <w:rFonts w:ascii="Accord Alternate" w:hAnsi="Accord Alternate"/>
                <w:b/>
                <w:u w:val="single"/>
              </w:rPr>
            </w:pPr>
            <w:r>
              <w:rPr>
                <w:rFonts w:ascii="Accord Alternate" w:hAnsi="Accord Alternate"/>
                <w:b/>
                <w:u w:val="single"/>
              </w:rPr>
              <w:t>Attestation de fin des travaux à proximité des réseaux</w:t>
            </w:r>
          </w:p>
          <w:p w:rsidR="00D04C59" w:rsidRDefault="00D04C59" w:rsidP="00D04C59">
            <w:pPr>
              <w:jc w:val="center"/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  <w:color w:val="FF0000"/>
                <w:sz w:val="28"/>
                <w:szCs w:val="28"/>
              </w:rPr>
              <w:t>CFA (Sécurité)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Nom du chargé de travaux CHU</w:t>
            </w:r>
            <w:r>
              <w:rPr>
                <w:rFonts w:ascii="Cambria" w:hAnsi="Cambria" w:cs="Cambria"/>
                <w:b/>
              </w:rPr>
              <w:t> </w:t>
            </w:r>
            <w:r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Date</w:t>
            </w:r>
            <w:r>
              <w:rPr>
                <w:rFonts w:ascii="Cambria" w:hAnsi="Cambria" w:cs="Cambria"/>
                <w:b/>
              </w:rPr>
              <w:t> </w:t>
            </w:r>
            <w:r>
              <w:rPr>
                <w:rFonts w:ascii="Accord Alternate" w:hAnsi="Accord Alternate"/>
                <w:b/>
              </w:rPr>
              <w:t xml:space="preserve">:                          </w:t>
            </w:r>
            <w:r w:rsidRPr="001F76DC">
              <w:rPr>
                <w:rFonts w:ascii="Accord Alternate" w:hAnsi="Accord Alternate"/>
                <w:b/>
              </w:rPr>
              <w:t>Signature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  <w:r w:rsidRPr="001F76DC">
              <w:rPr>
                <w:rFonts w:ascii="Accord Alternate" w:hAnsi="Accord Alternate"/>
                <w:b/>
              </w:rPr>
              <w:t>Commentaire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  <w:r w:rsidRPr="001F76DC">
              <w:rPr>
                <w:rFonts w:ascii="Accord Alternate" w:hAnsi="Accord Alternate"/>
                <w:b/>
              </w:rPr>
              <w:tab/>
            </w:r>
          </w:p>
          <w:p w:rsidR="00D04C59" w:rsidRDefault="00D04C59" w:rsidP="005C0ED5">
            <w:pPr>
              <w:rPr>
                <w:rFonts w:ascii="Accord Alternate" w:eastAsiaTheme="minorEastAsia" w:hAnsi="Accord Alternate" w:cs="Times New Roman"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  <w:p w:rsidR="00D04C59" w:rsidRPr="00A2176C" w:rsidRDefault="00D04C59" w:rsidP="005C0ED5">
            <w:pPr>
              <w:rPr>
                <w:rFonts w:ascii="Accord Alternate" w:eastAsiaTheme="minorEastAsia" w:hAnsi="Accord Alternate" w:cs="Times New Roman"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</w:tc>
      </w:tr>
      <w:tr w:rsidR="00D04C59" w:rsidRPr="001F76DC" w:rsidTr="00D04C59">
        <w:tc>
          <w:tcPr>
            <w:tcW w:w="5671" w:type="dxa"/>
          </w:tcPr>
          <w:p w:rsidR="00D04C59" w:rsidRPr="001F76DC" w:rsidRDefault="00D04C59" w:rsidP="005C0ED5">
            <w:pPr>
              <w:jc w:val="center"/>
              <w:rPr>
                <w:rFonts w:ascii="Accord Alternate" w:hAnsi="Accord Alternate"/>
                <w:u w:val="single"/>
              </w:rPr>
            </w:pPr>
            <w:r>
              <w:rPr>
                <w:rFonts w:ascii="Accord Alternate" w:hAnsi="Accord Alternate"/>
                <w:b/>
                <w:u w:val="single"/>
              </w:rPr>
              <w:t>Accord du responsable d’exploitation CHU</w:t>
            </w:r>
          </w:p>
          <w:p w:rsidR="00D04C59" w:rsidRPr="00A2176C" w:rsidRDefault="00D04C59" w:rsidP="005C0ED5">
            <w:pPr>
              <w:jc w:val="center"/>
              <w:rPr>
                <w:rFonts w:ascii="Accord Alternate" w:hAnsi="Accord Alternate"/>
                <w:b/>
                <w:color w:val="FF0000"/>
                <w:sz w:val="28"/>
                <w:szCs w:val="28"/>
              </w:rPr>
            </w:pPr>
            <w:r>
              <w:rPr>
                <w:rFonts w:ascii="Accord Alternate" w:hAnsi="Accord Alternate"/>
                <w:b/>
                <w:color w:val="FF0000"/>
                <w:sz w:val="28"/>
                <w:szCs w:val="28"/>
              </w:rPr>
              <w:t>CFA (Informatique)</w:t>
            </w:r>
          </w:p>
          <w:p w:rsidR="00D04C59" w:rsidRDefault="00D04C59" w:rsidP="005C0ED5">
            <w:pPr>
              <w:jc w:val="center"/>
              <w:rPr>
                <w:rFonts w:ascii="Accord Alternate" w:hAnsi="Accord Alternate"/>
                <w:b/>
                <w:u w:val="single"/>
              </w:rPr>
            </w:pPr>
            <w:proofErr w:type="gramStart"/>
            <w:r>
              <w:rPr>
                <w:rFonts w:ascii="Accord Alternate" w:hAnsi="Accord Alternate"/>
                <w:b/>
                <w:u w:val="single"/>
              </w:rPr>
              <w:t>p</w:t>
            </w:r>
            <w:r w:rsidRPr="00A2176C">
              <w:rPr>
                <w:rFonts w:ascii="Accord Alternate" w:hAnsi="Accord Alternate"/>
                <w:b/>
                <w:u w:val="single"/>
              </w:rPr>
              <w:t>our</w:t>
            </w:r>
            <w:proofErr w:type="gramEnd"/>
            <w:r w:rsidRPr="00A2176C">
              <w:rPr>
                <w:rFonts w:ascii="Accord Alternate" w:hAnsi="Accord Alternate"/>
                <w:b/>
                <w:u w:val="single"/>
              </w:rPr>
              <w:t xml:space="preserve"> l’exécution des travaux ci-dessus</w:t>
            </w:r>
          </w:p>
          <w:p w:rsidR="00D04C59" w:rsidRPr="00A2176C" w:rsidRDefault="00D04C59" w:rsidP="005C0ED5">
            <w:pPr>
              <w:jc w:val="center"/>
              <w:rPr>
                <w:rFonts w:ascii="Accord Alternate" w:hAnsi="Accord Alternate"/>
                <w:b/>
                <w:u w:val="single"/>
              </w:rPr>
            </w:pPr>
            <w:proofErr w:type="gramStart"/>
            <w:r>
              <w:rPr>
                <w:rFonts w:ascii="Accord Alternate" w:hAnsi="Accord Alternate"/>
                <w:b/>
                <w:u w:val="single"/>
              </w:rPr>
              <w:t>à</w:t>
            </w:r>
            <w:proofErr w:type="gramEnd"/>
            <w:r w:rsidRPr="00A2176C">
              <w:rPr>
                <w:rFonts w:ascii="Accord Alternate" w:hAnsi="Accord Alternate"/>
                <w:b/>
                <w:u w:val="single"/>
              </w:rPr>
              <w:t xml:space="preserve"> la date prévue.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Nom</w:t>
            </w:r>
            <w:r>
              <w:rPr>
                <w:rFonts w:ascii="Cambria" w:hAnsi="Cambria" w:cs="Cambria"/>
                <w:b/>
              </w:rPr>
              <w:t xml:space="preserve"> du responsable d’exploitation CHU </w:t>
            </w:r>
            <w:r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Date</w:t>
            </w:r>
            <w:r>
              <w:rPr>
                <w:rFonts w:ascii="Cambria" w:hAnsi="Cambria" w:cs="Cambria"/>
                <w:b/>
              </w:rPr>
              <w:t> </w:t>
            </w:r>
            <w:r>
              <w:rPr>
                <w:rFonts w:ascii="Accord Alternate" w:hAnsi="Accord Alternate"/>
                <w:b/>
              </w:rPr>
              <w:t xml:space="preserve">:                          </w:t>
            </w:r>
            <w:r w:rsidRPr="001F76DC">
              <w:rPr>
                <w:rFonts w:ascii="Accord Alternate" w:hAnsi="Accord Alternate"/>
                <w:b/>
              </w:rPr>
              <w:t>Signature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  <w:r w:rsidRPr="001F76DC">
              <w:rPr>
                <w:rFonts w:ascii="Accord Alternate" w:hAnsi="Accord Alternate"/>
                <w:b/>
              </w:rPr>
              <w:t>Commentaire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A2176C" w:rsidRDefault="00D04C59" w:rsidP="005C0ED5">
            <w:pPr>
              <w:rPr>
                <w:rFonts w:ascii="Accord Alternate" w:eastAsiaTheme="minorEastAsia" w:hAnsi="Accord Alternate" w:cs="Times New Roman"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  <w:r w:rsidRPr="001F76DC">
              <w:rPr>
                <w:rFonts w:ascii="Accord Alternate" w:hAnsi="Accord Alternate"/>
                <w:b/>
              </w:rPr>
              <w:lastRenderedPageBreak/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</w:p>
        </w:tc>
        <w:tc>
          <w:tcPr>
            <w:tcW w:w="5670" w:type="dxa"/>
          </w:tcPr>
          <w:p w:rsidR="00D04C59" w:rsidRDefault="00D04C59" w:rsidP="005C0ED5">
            <w:pPr>
              <w:jc w:val="center"/>
              <w:rPr>
                <w:rFonts w:ascii="Accord Alternate" w:hAnsi="Accord Alternate"/>
                <w:b/>
                <w:u w:val="single"/>
              </w:rPr>
            </w:pPr>
            <w:r>
              <w:rPr>
                <w:rFonts w:ascii="Accord Alternate" w:hAnsi="Accord Alternate"/>
                <w:b/>
                <w:u w:val="single"/>
              </w:rPr>
              <w:lastRenderedPageBreak/>
              <w:t>Attestation de fin des travaux à proximité des réseaux</w:t>
            </w:r>
          </w:p>
          <w:p w:rsidR="00D04C59" w:rsidRDefault="00D04C59" w:rsidP="00D04C59">
            <w:pPr>
              <w:jc w:val="center"/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  <w:color w:val="FF0000"/>
                <w:sz w:val="28"/>
                <w:szCs w:val="28"/>
              </w:rPr>
              <w:t>CFA (Informatique)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Nom du chargé de travaux CHU</w:t>
            </w:r>
            <w:r>
              <w:rPr>
                <w:rFonts w:ascii="Cambria" w:hAnsi="Cambria" w:cs="Cambria"/>
                <w:b/>
              </w:rPr>
              <w:t> </w:t>
            </w:r>
            <w:r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Date</w:t>
            </w:r>
            <w:r>
              <w:rPr>
                <w:rFonts w:ascii="Cambria" w:hAnsi="Cambria" w:cs="Cambria"/>
                <w:b/>
              </w:rPr>
              <w:t> </w:t>
            </w:r>
            <w:r>
              <w:rPr>
                <w:rFonts w:ascii="Accord Alternate" w:hAnsi="Accord Alternate"/>
                <w:b/>
              </w:rPr>
              <w:t xml:space="preserve">:                          </w:t>
            </w:r>
            <w:r w:rsidRPr="001F76DC">
              <w:rPr>
                <w:rFonts w:ascii="Accord Alternate" w:hAnsi="Accord Alternate"/>
                <w:b/>
              </w:rPr>
              <w:t>Signature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  <w:r w:rsidRPr="001F76DC">
              <w:rPr>
                <w:rFonts w:ascii="Accord Alternate" w:hAnsi="Accord Alternate"/>
                <w:b/>
              </w:rPr>
              <w:t>Commentaire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  <w:r w:rsidRPr="001F76DC">
              <w:rPr>
                <w:rFonts w:ascii="Accord Alternate" w:hAnsi="Accord Alternate"/>
                <w:b/>
              </w:rPr>
              <w:tab/>
            </w:r>
          </w:p>
          <w:p w:rsidR="00D04C59" w:rsidRDefault="00D04C59" w:rsidP="005C0ED5">
            <w:pPr>
              <w:rPr>
                <w:rFonts w:ascii="Accord Alternate" w:eastAsiaTheme="minorEastAsia" w:hAnsi="Accord Alternate" w:cs="Times New Roman"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  <w:p w:rsidR="00D04C59" w:rsidRPr="00A2176C" w:rsidRDefault="00D04C59" w:rsidP="005C0ED5">
            <w:pPr>
              <w:rPr>
                <w:rFonts w:ascii="Accord Alternate" w:eastAsiaTheme="minorEastAsia" w:hAnsi="Accord Alternate" w:cs="Times New Roman"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</w:tc>
      </w:tr>
      <w:tr w:rsidR="00D04C59" w:rsidRPr="001F76DC" w:rsidTr="00D04C59">
        <w:tc>
          <w:tcPr>
            <w:tcW w:w="5671" w:type="dxa"/>
          </w:tcPr>
          <w:p w:rsidR="00D04C59" w:rsidRPr="001F76DC" w:rsidRDefault="00D04C59" w:rsidP="005C0ED5">
            <w:pPr>
              <w:jc w:val="center"/>
              <w:rPr>
                <w:rFonts w:ascii="Accord Alternate" w:hAnsi="Accord Alternate"/>
                <w:u w:val="single"/>
              </w:rPr>
            </w:pPr>
            <w:r>
              <w:rPr>
                <w:rFonts w:ascii="Accord Alternate" w:hAnsi="Accord Alternate"/>
                <w:b/>
                <w:u w:val="single"/>
              </w:rPr>
              <w:lastRenderedPageBreak/>
              <w:t>Accord du responsable d’exploitation CHU</w:t>
            </w:r>
          </w:p>
          <w:p w:rsidR="00D04C59" w:rsidRPr="00A2176C" w:rsidRDefault="00D04C59" w:rsidP="005C0ED5">
            <w:pPr>
              <w:jc w:val="center"/>
              <w:rPr>
                <w:rFonts w:ascii="Accord Alternate" w:hAnsi="Accord Alternate"/>
                <w:b/>
                <w:color w:val="FF0000"/>
                <w:sz w:val="28"/>
                <w:szCs w:val="28"/>
              </w:rPr>
            </w:pPr>
            <w:r>
              <w:rPr>
                <w:rFonts w:ascii="Accord Alternate" w:hAnsi="Accord Alternate"/>
                <w:b/>
                <w:color w:val="FF0000"/>
                <w:sz w:val="28"/>
                <w:szCs w:val="28"/>
              </w:rPr>
              <w:t>CFA (Téléphonie)</w:t>
            </w:r>
          </w:p>
          <w:p w:rsidR="00D04C59" w:rsidRDefault="00D04C59" w:rsidP="005C0ED5">
            <w:pPr>
              <w:jc w:val="center"/>
              <w:rPr>
                <w:rFonts w:ascii="Accord Alternate" w:hAnsi="Accord Alternate"/>
                <w:b/>
                <w:u w:val="single"/>
              </w:rPr>
            </w:pPr>
            <w:proofErr w:type="gramStart"/>
            <w:r>
              <w:rPr>
                <w:rFonts w:ascii="Accord Alternate" w:hAnsi="Accord Alternate"/>
                <w:b/>
                <w:u w:val="single"/>
              </w:rPr>
              <w:t>p</w:t>
            </w:r>
            <w:r w:rsidRPr="00A2176C">
              <w:rPr>
                <w:rFonts w:ascii="Accord Alternate" w:hAnsi="Accord Alternate"/>
                <w:b/>
                <w:u w:val="single"/>
              </w:rPr>
              <w:t>our</w:t>
            </w:r>
            <w:proofErr w:type="gramEnd"/>
            <w:r w:rsidRPr="00A2176C">
              <w:rPr>
                <w:rFonts w:ascii="Accord Alternate" w:hAnsi="Accord Alternate"/>
                <w:b/>
                <w:u w:val="single"/>
              </w:rPr>
              <w:t xml:space="preserve"> l’exécution des travaux ci-dessus</w:t>
            </w:r>
          </w:p>
          <w:p w:rsidR="00D04C59" w:rsidRPr="00A2176C" w:rsidRDefault="00D04C59" w:rsidP="005C0ED5">
            <w:pPr>
              <w:jc w:val="center"/>
              <w:rPr>
                <w:rFonts w:ascii="Accord Alternate" w:hAnsi="Accord Alternate"/>
                <w:b/>
                <w:u w:val="single"/>
              </w:rPr>
            </w:pPr>
            <w:proofErr w:type="gramStart"/>
            <w:r>
              <w:rPr>
                <w:rFonts w:ascii="Accord Alternate" w:hAnsi="Accord Alternate"/>
                <w:b/>
                <w:u w:val="single"/>
              </w:rPr>
              <w:t>à</w:t>
            </w:r>
            <w:proofErr w:type="gramEnd"/>
            <w:r w:rsidRPr="00A2176C">
              <w:rPr>
                <w:rFonts w:ascii="Accord Alternate" w:hAnsi="Accord Alternate"/>
                <w:b/>
                <w:u w:val="single"/>
              </w:rPr>
              <w:t xml:space="preserve"> la date prévue.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Nom</w:t>
            </w:r>
            <w:r>
              <w:rPr>
                <w:rFonts w:ascii="Cambria" w:hAnsi="Cambria" w:cs="Cambria"/>
                <w:b/>
              </w:rPr>
              <w:t xml:space="preserve"> du responsable d’exploitation CHU </w:t>
            </w:r>
            <w:r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Date</w:t>
            </w:r>
            <w:r>
              <w:rPr>
                <w:rFonts w:ascii="Cambria" w:hAnsi="Cambria" w:cs="Cambria"/>
                <w:b/>
              </w:rPr>
              <w:t> </w:t>
            </w:r>
            <w:r>
              <w:rPr>
                <w:rFonts w:ascii="Accord Alternate" w:hAnsi="Accord Alternate"/>
                <w:b/>
              </w:rPr>
              <w:t xml:space="preserve">:                          </w:t>
            </w:r>
            <w:r w:rsidRPr="001F76DC">
              <w:rPr>
                <w:rFonts w:ascii="Accord Alternate" w:hAnsi="Accord Alternate"/>
                <w:b/>
              </w:rPr>
              <w:t>Signature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  <w:r w:rsidRPr="001F76DC">
              <w:rPr>
                <w:rFonts w:ascii="Accord Alternate" w:hAnsi="Accord Alternate"/>
                <w:b/>
              </w:rPr>
              <w:t>Commentaire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A2176C" w:rsidRDefault="00D04C59" w:rsidP="005C0ED5">
            <w:pPr>
              <w:rPr>
                <w:rFonts w:ascii="Accord Alternate" w:eastAsiaTheme="minorEastAsia" w:hAnsi="Accord Alternate" w:cs="Times New Roman"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</w:p>
        </w:tc>
        <w:tc>
          <w:tcPr>
            <w:tcW w:w="5670" w:type="dxa"/>
          </w:tcPr>
          <w:p w:rsidR="00D04C59" w:rsidRDefault="00D04C59" w:rsidP="005C0ED5">
            <w:pPr>
              <w:jc w:val="center"/>
              <w:rPr>
                <w:rFonts w:ascii="Accord Alternate" w:hAnsi="Accord Alternate"/>
                <w:b/>
                <w:u w:val="single"/>
              </w:rPr>
            </w:pPr>
            <w:r>
              <w:rPr>
                <w:rFonts w:ascii="Accord Alternate" w:hAnsi="Accord Alternate"/>
                <w:b/>
                <w:u w:val="single"/>
              </w:rPr>
              <w:t>Attestation de fin des travaux à proximité des réseaux</w:t>
            </w:r>
          </w:p>
          <w:p w:rsidR="00D04C59" w:rsidRPr="00A2176C" w:rsidRDefault="00D04C59" w:rsidP="005C0ED5">
            <w:pPr>
              <w:jc w:val="center"/>
              <w:rPr>
                <w:rFonts w:ascii="Accord Alternate" w:hAnsi="Accord Alternate"/>
                <w:b/>
                <w:color w:val="FF0000"/>
                <w:sz w:val="28"/>
                <w:szCs w:val="28"/>
              </w:rPr>
            </w:pPr>
            <w:r>
              <w:rPr>
                <w:rFonts w:ascii="Accord Alternate" w:hAnsi="Accord Alternate"/>
                <w:b/>
                <w:color w:val="FF0000"/>
                <w:sz w:val="28"/>
                <w:szCs w:val="28"/>
              </w:rPr>
              <w:t>CFA (Téléphonie)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Nom du chargé de travaux CHU</w:t>
            </w:r>
            <w:r>
              <w:rPr>
                <w:rFonts w:ascii="Cambria" w:hAnsi="Cambria" w:cs="Cambria"/>
                <w:b/>
              </w:rPr>
              <w:t> </w:t>
            </w:r>
            <w:r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Date</w:t>
            </w:r>
            <w:r>
              <w:rPr>
                <w:rFonts w:ascii="Cambria" w:hAnsi="Cambria" w:cs="Cambria"/>
                <w:b/>
              </w:rPr>
              <w:t> </w:t>
            </w:r>
            <w:r>
              <w:rPr>
                <w:rFonts w:ascii="Accord Alternate" w:hAnsi="Accord Alternate"/>
                <w:b/>
              </w:rPr>
              <w:t xml:space="preserve">:                          </w:t>
            </w:r>
            <w:r w:rsidRPr="001F76DC">
              <w:rPr>
                <w:rFonts w:ascii="Accord Alternate" w:hAnsi="Accord Alternate"/>
                <w:b/>
              </w:rPr>
              <w:t>Signature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  <w:r w:rsidRPr="001F76DC">
              <w:rPr>
                <w:rFonts w:ascii="Accord Alternate" w:hAnsi="Accord Alternate"/>
                <w:b/>
              </w:rPr>
              <w:t>Commentaire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  <w:r w:rsidRPr="001F76DC">
              <w:rPr>
                <w:rFonts w:ascii="Accord Alternate" w:hAnsi="Accord Alternate"/>
                <w:b/>
              </w:rPr>
              <w:tab/>
            </w:r>
          </w:p>
          <w:p w:rsidR="00D04C59" w:rsidRDefault="00D04C59" w:rsidP="005C0ED5">
            <w:pPr>
              <w:rPr>
                <w:rFonts w:ascii="Accord Alternate" w:eastAsiaTheme="minorEastAsia" w:hAnsi="Accord Alternate" w:cs="Times New Roman"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  <w:p w:rsidR="00D04C59" w:rsidRPr="00A2176C" w:rsidRDefault="00D04C59" w:rsidP="005C0ED5">
            <w:pPr>
              <w:rPr>
                <w:rFonts w:ascii="Accord Alternate" w:eastAsiaTheme="minorEastAsia" w:hAnsi="Accord Alternate" w:cs="Times New Roman"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</w:tc>
      </w:tr>
      <w:tr w:rsidR="00D04C59" w:rsidRPr="001F76DC" w:rsidTr="005C0ED5">
        <w:tc>
          <w:tcPr>
            <w:tcW w:w="5671" w:type="dxa"/>
          </w:tcPr>
          <w:p w:rsidR="00D04C59" w:rsidRPr="001F76DC" w:rsidRDefault="00D04C59" w:rsidP="005C0ED5">
            <w:pPr>
              <w:jc w:val="center"/>
              <w:rPr>
                <w:rFonts w:ascii="Accord Alternate" w:hAnsi="Accord Alternate"/>
                <w:u w:val="single"/>
              </w:rPr>
            </w:pPr>
            <w:r>
              <w:rPr>
                <w:rFonts w:ascii="Accord Alternate" w:hAnsi="Accord Alternate"/>
                <w:b/>
                <w:u w:val="single"/>
              </w:rPr>
              <w:t>Accord du responsable d’exploitation CHU</w:t>
            </w:r>
          </w:p>
          <w:p w:rsidR="00D04C59" w:rsidRPr="00A2176C" w:rsidRDefault="00D04C59" w:rsidP="005C0ED5">
            <w:pPr>
              <w:jc w:val="center"/>
              <w:rPr>
                <w:rFonts w:ascii="Accord Alternate" w:hAnsi="Accord Alternate"/>
                <w:b/>
                <w:color w:val="FF0000"/>
                <w:sz w:val="28"/>
                <w:szCs w:val="28"/>
              </w:rPr>
            </w:pPr>
            <w:r>
              <w:rPr>
                <w:rFonts w:ascii="Accord Alternate" w:hAnsi="Accord Alternate"/>
                <w:b/>
                <w:color w:val="FF0000"/>
                <w:sz w:val="28"/>
                <w:szCs w:val="28"/>
              </w:rPr>
              <w:t>Gaz, Fuel, Eau potable, Eau Glacée, Eau chaude, Eaux usées</w:t>
            </w:r>
          </w:p>
          <w:p w:rsidR="00D04C59" w:rsidRDefault="00D04C59" w:rsidP="005C0ED5">
            <w:pPr>
              <w:jc w:val="center"/>
              <w:rPr>
                <w:rFonts w:ascii="Accord Alternate" w:hAnsi="Accord Alternate"/>
                <w:b/>
                <w:u w:val="single"/>
              </w:rPr>
            </w:pPr>
            <w:proofErr w:type="gramStart"/>
            <w:r>
              <w:rPr>
                <w:rFonts w:ascii="Accord Alternate" w:hAnsi="Accord Alternate"/>
                <w:b/>
                <w:u w:val="single"/>
              </w:rPr>
              <w:t>p</w:t>
            </w:r>
            <w:r w:rsidRPr="00A2176C">
              <w:rPr>
                <w:rFonts w:ascii="Accord Alternate" w:hAnsi="Accord Alternate"/>
                <w:b/>
                <w:u w:val="single"/>
              </w:rPr>
              <w:t>our</w:t>
            </w:r>
            <w:proofErr w:type="gramEnd"/>
            <w:r w:rsidRPr="00A2176C">
              <w:rPr>
                <w:rFonts w:ascii="Accord Alternate" w:hAnsi="Accord Alternate"/>
                <w:b/>
                <w:u w:val="single"/>
              </w:rPr>
              <w:t xml:space="preserve"> l’exécution des travaux ci-dessus</w:t>
            </w:r>
          </w:p>
          <w:p w:rsidR="00D04C59" w:rsidRPr="00A2176C" w:rsidRDefault="00D04C59" w:rsidP="005C0ED5">
            <w:pPr>
              <w:jc w:val="center"/>
              <w:rPr>
                <w:rFonts w:ascii="Accord Alternate" w:hAnsi="Accord Alternate"/>
                <w:b/>
                <w:u w:val="single"/>
              </w:rPr>
            </w:pPr>
            <w:proofErr w:type="gramStart"/>
            <w:r>
              <w:rPr>
                <w:rFonts w:ascii="Accord Alternate" w:hAnsi="Accord Alternate"/>
                <w:b/>
                <w:u w:val="single"/>
              </w:rPr>
              <w:t>à</w:t>
            </w:r>
            <w:proofErr w:type="gramEnd"/>
            <w:r w:rsidRPr="00A2176C">
              <w:rPr>
                <w:rFonts w:ascii="Accord Alternate" w:hAnsi="Accord Alternate"/>
                <w:b/>
                <w:u w:val="single"/>
              </w:rPr>
              <w:t xml:space="preserve"> la date prévue.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Nom</w:t>
            </w:r>
            <w:r>
              <w:rPr>
                <w:rFonts w:ascii="Cambria" w:hAnsi="Cambria" w:cs="Cambria"/>
                <w:b/>
              </w:rPr>
              <w:t xml:space="preserve"> du responsable d’exploitation CHU </w:t>
            </w:r>
            <w:r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Date</w:t>
            </w:r>
            <w:r>
              <w:rPr>
                <w:rFonts w:ascii="Cambria" w:hAnsi="Cambria" w:cs="Cambria"/>
                <w:b/>
              </w:rPr>
              <w:t> </w:t>
            </w:r>
            <w:r>
              <w:rPr>
                <w:rFonts w:ascii="Accord Alternate" w:hAnsi="Accord Alternate"/>
                <w:b/>
              </w:rPr>
              <w:t xml:space="preserve">:                          </w:t>
            </w:r>
            <w:r w:rsidRPr="001F76DC">
              <w:rPr>
                <w:rFonts w:ascii="Accord Alternate" w:hAnsi="Accord Alternate"/>
                <w:b/>
              </w:rPr>
              <w:t>Signature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  <w:r w:rsidRPr="001F76DC">
              <w:rPr>
                <w:rFonts w:ascii="Accord Alternate" w:hAnsi="Accord Alternate"/>
                <w:b/>
              </w:rPr>
              <w:t>Commentaire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A2176C" w:rsidRDefault="00D04C59" w:rsidP="005C0ED5">
            <w:pPr>
              <w:rPr>
                <w:rFonts w:ascii="Accord Alternate" w:eastAsiaTheme="minorEastAsia" w:hAnsi="Accord Alternate" w:cs="Times New Roman"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</w:p>
        </w:tc>
        <w:tc>
          <w:tcPr>
            <w:tcW w:w="5670" w:type="dxa"/>
          </w:tcPr>
          <w:p w:rsidR="00D04C59" w:rsidRDefault="00D04C59" w:rsidP="005C0ED5">
            <w:pPr>
              <w:jc w:val="center"/>
              <w:rPr>
                <w:rFonts w:ascii="Accord Alternate" w:hAnsi="Accord Alternate"/>
                <w:b/>
                <w:u w:val="single"/>
              </w:rPr>
            </w:pPr>
            <w:r>
              <w:rPr>
                <w:rFonts w:ascii="Accord Alternate" w:hAnsi="Accord Alternate"/>
                <w:b/>
                <w:u w:val="single"/>
              </w:rPr>
              <w:t>Attestation de fin des travaux à proximité des réseaux</w:t>
            </w:r>
          </w:p>
          <w:p w:rsidR="00D04C59" w:rsidRPr="00A2176C" w:rsidRDefault="00D04C59" w:rsidP="005C0ED5">
            <w:pPr>
              <w:jc w:val="center"/>
              <w:rPr>
                <w:rFonts w:ascii="Accord Alternate" w:hAnsi="Accord Alternate"/>
                <w:b/>
                <w:color w:val="FF0000"/>
                <w:sz w:val="28"/>
                <w:szCs w:val="28"/>
              </w:rPr>
            </w:pPr>
            <w:r>
              <w:rPr>
                <w:rFonts w:ascii="Accord Alternate" w:hAnsi="Accord Alternate"/>
                <w:b/>
                <w:color w:val="FF0000"/>
                <w:sz w:val="28"/>
                <w:szCs w:val="28"/>
              </w:rPr>
              <w:t>Gaz, Fuel, Eau potable, Eau Glacée, Eau chaude, Eaux usées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Nom du chargé de travaux CHU</w:t>
            </w:r>
            <w:r>
              <w:rPr>
                <w:rFonts w:ascii="Cambria" w:hAnsi="Cambria" w:cs="Cambria"/>
                <w:b/>
              </w:rPr>
              <w:t> </w:t>
            </w:r>
            <w:r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Date</w:t>
            </w:r>
            <w:r>
              <w:rPr>
                <w:rFonts w:ascii="Cambria" w:hAnsi="Cambria" w:cs="Cambria"/>
                <w:b/>
              </w:rPr>
              <w:t> </w:t>
            </w:r>
            <w:r>
              <w:rPr>
                <w:rFonts w:ascii="Accord Alternate" w:hAnsi="Accord Alternate"/>
                <w:b/>
              </w:rPr>
              <w:t xml:space="preserve">:                          </w:t>
            </w:r>
            <w:r w:rsidRPr="001F76DC">
              <w:rPr>
                <w:rFonts w:ascii="Accord Alternate" w:hAnsi="Accord Alternate"/>
                <w:b/>
              </w:rPr>
              <w:t>Signature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  <w:r w:rsidRPr="001F76DC">
              <w:rPr>
                <w:rFonts w:ascii="Accord Alternate" w:hAnsi="Accord Alternate"/>
                <w:b/>
              </w:rPr>
              <w:t>Commentaire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  <w:r w:rsidRPr="001F76DC">
              <w:rPr>
                <w:rFonts w:ascii="Accord Alternate" w:hAnsi="Accord Alternate"/>
                <w:b/>
              </w:rPr>
              <w:tab/>
            </w:r>
          </w:p>
          <w:p w:rsidR="00D04C59" w:rsidRDefault="00D04C59" w:rsidP="005C0ED5">
            <w:pPr>
              <w:rPr>
                <w:rFonts w:ascii="Accord Alternate" w:eastAsiaTheme="minorEastAsia" w:hAnsi="Accord Alternate" w:cs="Times New Roman"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  <w:p w:rsidR="00D04C59" w:rsidRPr="00A2176C" w:rsidRDefault="00D04C59" w:rsidP="005C0ED5">
            <w:pPr>
              <w:rPr>
                <w:rFonts w:ascii="Accord Alternate" w:eastAsiaTheme="minorEastAsia" w:hAnsi="Accord Alternate" w:cs="Times New Roman"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</w:tc>
      </w:tr>
      <w:tr w:rsidR="00D04C59" w:rsidRPr="001F76DC" w:rsidTr="00D04C59">
        <w:tc>
          <w:tcPr>
            <w:tcW w:w="5671" w:type="dxa"/>
          </w:tcPr>
          <w:p w:rsidR="00D04C59" w:rsidRPr="001F76DC" w:rsidRDefault="00D04C59" w:rsidP="005C0ED5">
            <w:pPr>
              <w:jc w:val="center"/>
              <w:rPr>
                <w:rFonts w:ascii="Accord Alternate" w:hAnsi="Accord Alternate"/>
                <w:u w:val="single"/>
              </w:rPr>
            </w:pPr>
            <w:r>
              <w:rPr>
                <w:rFonts w:ascii="Accord Alternate" w:hAnsi="Accord Alternate"/>
                <w:b/>
                <w:u w:val="single"/>
              </w:rPr>
              <w:t>Accord du responsable d’exploitation CHU</w:t>
            </w:r>
          </w:p>
          <w:p w:rsidR="00D04C59" w:rsidRPr="00A2176C" w:rsidRDefault="00D04C59" w:rsidP="005C0ED5">
            <w:pPr>
              <w:jc w:val="center"/>
              <w:rPr>
                <w:rFonts w:ascii="Accord Alternate" w:hAnsi="Accord Alternate"/>
                <w:b/>
                <w:color w:val="FF0000"/>
                <w:sz w:val="28"/>
                <w:szCs w:val="28"/>
              </w:rPr>
            </w:pPr>
            <w:r>
              <w:rPr>
                <w:rFonts w:ascii="Accord Alternate" w:hAnsi="Accord Alternate"/>
                <w:b/>
                <w:color w:val="FF0000"/>
                <w:sz w:val="28"/>
                <w:szCs w:val="28"/>
              </w:rPr>
              <w:t>Fluides médicaux</w:t>
            </w:r>
          </w:p>
          <w:p w:rsidR="00D04C59" w:rsidRDefault="00D04C59" w:rsidP="005C0ED5">
            <w:pPr>
              <w:jc w:val="center"/>
              <w:rPr>
                <w:rFonts w:ascii="Accord Alternate" w:hAnsi="Accord Alternate"/>
                <w:b/>
                <w:u w:val="single"/>
              </w:rPr>
            </w:pPr>
            <w:proofErr w:type="gramStart"/>
            <w:r>
              <w:rPr>
                <w:rFonts w:ascii="Accord Alternate" w:hAnsi="Accord Alternate"/>
                <w:b/>
                <w:u w:val="single"/>
              </w:rPr>
              <w:t>p</w:t>
            </w:r>
            <w:r w:rsidRPr="00A2176C">
              <w:rPr>
                <w:rFonts w:ascii="Accord Alternate" w:hAnsi="Accord Alternate"/>
                <w:b/>
                <w:u w:val="single"/>
              </w:rPr>
              <w:t>our</w:t>
            </w:r>
            <w:proofErr w:type="gramEnd"/>
            <w:r w:rsidRPr="00A2176C">
              <w:rPr>
                <w:rFonts w:ascii="Accord Alternate" w:hAnsi="Accord Alternate"/>
                <w:b/>
                <w:u w:val="single"/>
              </w:rPr>
              <w:t xml:space="preserve"> l’exécution des travaux ci-dessus</w:t>
            </w:r>
          </w:p>
          <w:p w:rsidR="00D04C59" w:rsidRPr="00A2176C" w:rsidRDefault="00D04C59" w:rsidP="005C0ED5">
            <w:pPr>
              <w:jc w:val="center"/>
              <w:rPr>
                <w:rFonts w:ascii="Accord Alternate" w:hAnsi="Accord Alternate"/>
                <w:b/>
                <w:u w:val="single"/>
              </w:rPr>
            </w:pPr>
            <w:proofErr w:type="gramStart"/>
            <w:r>
              <w:rPr>
                <w:rFonts w:ascii="Accord Alternate" w:hAnsi="Accord Alternate"/>
                <w:b/>
                <w:u w:val="single"/>
              </w:rPr>
              <w:t>à</w:t>
            </w:r>
            <w:proofErr w:type="gramEnd"/>
            <w:r w:rsidRPr="00A2176C">
              <w:rPr>
                <w:rFonts w:ascii="Accord Alternate" w:hAnsi="Accord Alternate"/>
                <w:b/>
                <w:u w:val="single"/>
              </w:rPr>
              <w:t xml:space="preserve"> la date prévue.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Nom</w:t>
            </w:r>
            <w:r>
              <w:rPr>
                <w:rFonts w:ascii="Cambria" w:hAnsi="Cambria" w:cs="Cambria"/>
                <w:b/>
              </w:rPr>
              <w:t xml:space="preserve"> du responsable d’exploitation CHU </w:t>
            </w:r>
            <w:r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Date</w:t>
            </w:r>
            <w:r>
              <w:rPr>
                <w:rFonts w:ascii="Cambria" w:hAnsi="Cambria" w:cs="Cambria"/>
                <w:b/>
              </w:rPr>
              <w:t> </w:t>
            </w:r>
            <w:r>
              <w:rPr>
                <w:rFonts w:ascii="Accord Alternate" w:hAnsi="Accord Alternate"/>
                <w:b/>
              </w:rPr>
              <w:t xml:space="preserve">:                          </w:t>
            </w:r>
            <w:r w:rsidRPr="001F76DC">
              <w:rPr>
                <w:rFonts w:ascii="Accord Alternate" w:hAnsi="Accord Alternate"/>
                <w:b/>
              </w:rPr>
              <w:t>Signature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  <w:r w:rsidRPr="001F76DC">
              <w:rPr>
                <w:rFonts w:ascii="Accord Alternate" w:hAnsi="Accord Alternate"/>
                <w:b/>
              </w:rPr>
              <w:t>Commentaire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A2176C" w:rsidRDefault="00D04C59" w:rsidP="005C0ED5">
            <w:pPr>
              <w:rPr>
                <w:rFonts w:ascii="Accord Alternate" w:eastAsiaTheme="minorEastAsia" w:hAnsi="Accord Alternate" w:cs="Times New Roman"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  <w:r w:rsidRPr="001F76DC">
              <w:rPr>
                <w:rFonts w:ascii="Accord Alternate" w:hAnsi="Accord Alternate"/>
                <w:b/>
              </w:rPr>
              <w:tab/>
            </w:r>
          </w:p>
        </w:tc>
        <w:tc>
          <w:tcPr>
            <w:tcW w:w="5670" w:type="dxa"/>
          </w:tcPr>
          <w:p w:rsidR="00D04C59" w:rsidRDefault="00D04C59" w:rsidP="005C0ED5">
            <w:pPr>
              <w:jc w:val="center"/>
              <w:rPr>
                <w:rFonts w:ascii="Accord Alternate" w:hAnsi="Accord Alternate"/>
                <w:b/>
                <w:u w:val="single"/>
              </w:rPr>
            </w:pPr>
            <w:r>
              <w:rPr>
                <w:rFonts w:ascii="Accord Alternate" w:hAnsi="Accord Alternate"/>
                <w:b/>
                <w:u w:val="single"/>
              </w:rPr>
              <w:t>Attestation de fin des travaux à proximité des réseaux</w:t>
            </w:r>
          </w:p>
          <w:p w:rsidR="00D04C59" w:rsidRPr="00A2176C" w:rsidRDefault="00D04C59" w:rsidP="00D04C59">
            <w:pPr>
              <w:jc w:val="center"/>
              <w:rPr>
                <w:rFonts w:ascii="Accord Alternate" w:hAnsi="Accord Alternate"/>
                <w:b/>
                <w:color w:val="FF0000"/>
                <w:sz w:val="28"/>
                <w:szCs w:val="28"/>
              </w:rPr>
            </w:pPr>
            <w:r>
              <w:rPr>
                <w:rFonts w:ascii="Accord Alternate" w:hAnsi="Accord Alternate"/>
                <w:b/>
                <w:color w:val="FF0000"/>
                <w:sz w:val="28"/>
                <w:szCs w:val="28"/>
              </w:rPr>
              <w:t>Fluides médicaux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Nom du chargé de travaux CHU</w:t>
            </w:r>
            <w:r>
              <w:rPr>
                <w:rFonts w:ascii="Cambria" w:hAnsi="Cambria" w:cs="Cambria"/>
                <w:b/>
              </w:rPr>
              <w:t> </w:t>
            </w:r>
            <w:r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Pr="001F76DC" w:rsidRDefault="00D04C59" w:rsidP="005C0ED5">
            <w:pPr>
              <w:rPr>
                <w:rFonts w:ascii="Accord Alternate" w:hAnsi="Accord Alternate"/>
                <w:b/>
              </w:rPr>
            </w:pPr>
            <w:r>
              <w:rPr>
                <w:rFonts w:ascii="Accord Alternate" w:hAnsi="Accord Alternate"/>
                <w:b/>
              </w:rPr>
              <w:t>Date</w:t>
            </w:r>
            <w:r>
              <w:rPr>
                <w:rFonts w:ascii="Cambria" w:hAnsi="Cambria" w:cs="Cambria"/>
                <w:b/>
              </w:rPr>
              <w:t> </w:t>
            </w:r>
            <w:r>
              <w:rPr>
                <w:rFonts w:ascii="Accord Alternate" w:hAnsi="Accord Alternate"/>
                <w:b/>
              </w:rPr>
              <w:t xml:space="preserve">:                          </w:t>
            </w:r>
            <w:r w:rsidRPr="001F76DC">
              <w:rPr>
                <w:rFonts w:ascii="Accord Alternate" w:hAnsi="Accord Alternate"/>
                <w:b/>
              </w:rPr>
              <w:t>Signature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</w:p>
          <w:p w:rsidR="00D04C59" w:rsidRDefault="00D04C59" w:rsidP="005C0ED5">
            <w:pPr>
              <w:rPr>
                <w:rFonts w:ascii="Accord Alternate" w:hAnsi="Accord Alternate"/>
                <w:b/>
              </w:rPr>
            </w:pPr>
            <w:r w:rsidRPr="001F76DC">
              <w:rPr>
                <w:rFonts w:ascii="Accord Alternate" w:hAnsi="Accord Alternate"/>
                <w:b/>
              </w:rPr>
              <w:t>Commentaire</w:t>
            </w:r>
            <w:r w:rsidRPr="001F76DC">
              <w:rPr>
                <w:rFonts w:ascii="Cambria" w:hAnsi="Cambria" w:cs="Cambria"/>
                <w:b/>
              </w:rPr>
              <w:t> </w:t>
            </w:r>
            <w:r w:rsidRPr="001F76DC">
              <w:rPr>
                <w:rFonts w:ascii="Accord Alternate" w:hAnsi="Accord Alternate"/>
                <w:b/>
              </w:rPr>
              <w:t>:</w:t>
            </w:r>
            <w:r w:rsidRPr="001F76DC">
              <w:rPr>
                <w:rFonts w:ascii="Accord Alternate" w:hAnsi="Accord Alternate"/>
                <w:b/>
              </w:rPr>
              <w:tab/>
            </w:r>
          </w:p>
          <w:p w:rsidR="00D04C59" w:rsidRDefault="00D04C59" w:rsidP="005C0ED5">
            <w:pPr>
              <w:rPr>
                <w:rFonts w:ascii="Accord Alternate" w:eastAsiaTheme="minorEastAsia" w:hAnsi="Accord Alternate" w:cs="Times New Roman"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  <w:p w:rsidR="00D04C59" w:rsidRPr="00A2176C" w:rsidRDefault="00D04C59" w:rsidP="005C0ED5">
            <w:pPr>
              <w:rPr>
                <w:rFonts w:ascii="Accord Alternate" w:eastAsiaTheme="minorEastAsia" w:hAnsi="Accord Alternate" w:cs="Times New Roman"/>
                <w:color w:val="000000" w:themeColor="text1"/>
                <w:sz w:val="40"/>
                <w:szCs w:val="40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</w:p>
        </w:tc>
      </w:tr>
    </w:tbl>
    <w:p w:rsidR="009B1C28" w:rsidRDefault="009B1C28"/>
    <w:sectPr w:rsidR="009B1C28" w:rsidSect="009B1C28">
      <w:footerReference w:type="default" r:id="rId8"/>
      <w:pgSz w:w="11900" w:h="16840" w:code="9"/>
      <w:pgMar w:top="840" w:right="440" w:bottom="880" w:left="600" w:header="454" w:footer="4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85E" w:rsidRDefault="0032285E" w:rsidP="009B1C28">
      <w:pPr>
        <w:spacing w:after="0" w:line="240" w:lineRule="auto"/>
      </w:pPr>
      <w:r>
        <w:separator/>
      </w:r>
    </w:p>
  </w:endnote>
  <w:endnote w:type="continuationSeparator" w:id="0">
    <w:p w:rsidR="0032285E" w:rsidRDefault="0032285E" w:rsidP="009B1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cordAlt-Bold">
    <w:panose1 w:val="02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Accord Alternate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cord Alternate ExtraBold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4186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B1C28" w:rsidRDefault="009B1C28">
            <w:pPr>
              <w:pStyle w:val="Pieddepage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04F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3B04FC"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04F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B1C28" w:rsidRDefault="009B1C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85E" w:rsidRDefault="0032285E" w:rsidP="009B1C28">
      <w:pPr>
        <w:spacing w:after="0" w:line="240" w:lineRule="auto"/>
      </w:pPr>
      <w:r>
        <w:separator/>
      </w:r>
    </w:p>
  </w:footnote>
  <w:footnote w:type="continuationSeparator" w:id="0">
    <w:p w:rsidR="0032285E" w:rsidRDefault="0032285E" w:rsidP="009B1C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CD"/>
    <w:rsid w:val="00003E4C"/>
    <w:rsid w:val="00054F6B"/>
    <w:rsid w:val="00114358"/>
    <w:rsid w:val="00154D84"/>
    <w:rsid w:val="00184EFA"/>
    <w:rsid w:val="001E56A8"/>
    <w:rsid w:val="001F76DC"/>
    <w:rsid w:val="00255935"/>
    <w:rsid w:val="0026064D"/>
    <w:rsid w:val="0032285E"/>
    <w:rsid w:val="003A62F8"/>
    <w:rsid w:val="003B04FC"/>
    <w:rsid w:val="003D6C99"/>
    <w:rsid w:val="00422903"/>
    <w:rsid w:val="0046023C"/>
    <w:rsid w:val="00476A55"/>
    <w:rsid w:val="004F3CC1"/>
    <w:rsid w:val="005374ED"/>
    <w:rsid w:val="005D4577"/>
    <w:rsid w:val="005D49F1"/>
    <w:rsid w:val="00647436"/>
    <w:rsid w:val="00744BBA"/>
    <w:rsid w:val="00746B95"/>
    <w:rsid w:val="007E4701"/>
    <w:rsid w:val="007F4A43"/>
    <w:rsid w:val="008306A8"/>
    <w:rsid w:val="00846D88"/>
    <w:rsid w:val="00885C67"/>
    <w:rsid w:val="008E362D"/>
    <w:rsid w:val="00912CC7"/>
    <w:rsid w:val="009501E3"/>
    <w:rsid w:val="009B1C28"/>
    <w:rsid w:val="00A07CCD"/>
    <w:rsid w:val="00A2176C"/>
    <w:rsid w:val="00A64477"/>
    <w:rsid w:val="00B736F5"/>
    <w:rsid w:val="00CA7FBF"/>
    <w:rsid w:val="00D04C59"/>
    <w:rsid w:val="00D463FE"/>
    <w:rsid w:val="00D54519"/>
    <w:rsid w:val="00D713B6"/>
    <w:rsid w:val="00D908AD"/>
    <w:rsid w:val="00DA611F"/>
    <w:rsid w:val="00DD149F"/>
    <w:rsid w:val="00E2272D"/>
    <w:rsid w:val="00E70AC3"/>
    <w:rsid w:val="00EF3FB2"/>
    <w:rsid w:val="00F5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1C486D"/>
  <w15:chartTrackingRefBased/>
  <w15:docId w15:val="{C2DB6625-8E7D-4F97-B47E-FE5E357F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76D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7C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46D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B1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1C28"/>
  </w:style>
  <w:style w:type="paragraph" w:styleId="Pieddepage">
    <w:name w:val="footer"/>
    <w:basedOn w:val="Normal"/>
    <w:link w:val="PieddepageCar"/>
    <w:uiPriority w:val="99"/>
    <w:unhideWhenUsed/>
    <w:rsid w:val="009B1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1C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5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DFC15-EC9D-47E4-BDB1-13B4C96AA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515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SRVSCCMPROD01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GRANIER Arnaud</dc:creator>
  <cp:keywords/>
  <dc:description/>
  <cp:lastModifiedBy>BONNIOL Eric</cp:lastModifiedBy>
  <cp:revision>13</cp:revision>
  <dcterms:created xsi:type="dcterms:W3CDTF">2022-03-31T07:51:00Z</dcterms:created>
  <dcterms:modified xsi:type="dcterms:W3CDTF">2022-05-19T14:19:00Z</dcterms:modified>
</cp:coreProperties>
</file>